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BF09D" w14:textId="77777777" w:rsidR="00555493" w:rsidRDefault="00FC541A">
      <w:pPr>
        <w:ind w:left="6372" w:firstLine="708"/>
        <w:jc w:val="center"/>
        <w:rPr>
          <w:b/>
        </w:rPr>
      </w:pPr>
      <w:r>
        <w:rPr>
          <w:b/>
        </w:rPr>
        <w:t>Projekt</w:t>
      </w:r>
    </w:p>
    <w:p w14:paraId="15AA85F0" w14:textId="586ABC4D" w:rsidR="00555493" w:rsidRDefault="00FC541A">
      <w:pPr>
        <w:jc w:val="center"/>
      </w:pPr>
      <w:r>
        <w:rPr>
          <w:b/>
        </w:rPr>
        <w:t xml:space="preserve">UCHWAŁA NR …./2026                                                                                                                                    RADY GMINY NOWE PIEKUTY                                                                                                                                                       </w:t>
      </w:r>
      <w:r w:rsidR="00D81502">
        <w:t>z dnia ……………….</w:t>
      </w:r>
      <w:r>
        <w:t>2026 r.</w:t>
      </w:r>
    </w:p>
    <w:p w14:paraId="49E105EE" w14:textId="77777777" w:rsidR="00555493" w:rsidRDefault="00555493">
      <w:pPr>
        <w:jc w:val="center"/>
        <w:rPr>
          <w:b/>
        </w:rPr>
      </w:pPr>
    </w:p>
    <w:p w14:paraId="58AD48B6" w14:textId="77777777" w:rsidR="00555493" w:rsidRDefault="00FC541A">
      <w:pPr>
        <w:jc w:val="both"/>
        <w:rPr>
          <w:b/>
        </w:rPr>
      </w:pPr>
      <w:r>
        <w:rPr>
          <w:b/>
        </w:rPr>
        <w:t>w sprawie ustanowienia tytułu honorowego „Zasłużony dla Gminy Nowe Piekuty” oraz ustalenia regulaminu określającego  zasady i tryb  nadawania tytułu honorowego  „Zasłużony dla Gminy Nowe Piekuty”.</w:t>
      </w:r>
    </w:p>
    <w:p w14:paraId="0ACB5260" w14:textId="77777777" w:rsidR="00555493" w:rsidRDefault="00555493"/>
    <w:p w14:paraId="3523E1B3" w14:textId="0C7E3D96" w:rsidR="00555493" w:rsidRDefault="00FC541A">
      <w:pPr>
        <w:ind w:firstLine="708"/>
        <w:jc w:val="both"/>
      </w:pPr>
      <w:r>
        <w:t>Na</w:t>
      </w:r>
      <w:r w:rsidR="001379FE">
        <w:t xml:space="preserve"> podstawie art. 18 ust. 2 pkt 15</w:t>
      </w:r>
      <w:r>
        <w:t xml:space="preserve"> ustawy z dnia 8 marca 1990 r. o samorządzie gminnym (t.j. Dz. U. z 2026 r. poz. 662)</w:t>
      </w:r>
      <w:r w:rsidR="001379FE">
        <w:t xml:space="preserve"> w związku z art. 3 ust. 1 oraz art. 4 ust. 3 ustawy z dnia 21 grudnia 1978r. o odznakach i mundurach ( t.j. Dz.U. 2023r., poz. 76 )</w:t>
      </w:r>
      <w:r w:rsidR="00C363E8">
        <w:t xml:space="preserve"> po zasięgnięciu opinii Komisji Heraldycznej, </w:t>
      </w:r>
      <w:bookmarkStart w:id="0" w:name="_GoBack"/>
      <w:bookmarkEnd w:id="0"/>
      <w:r>
        <w:t xml:space="preserve"> Rada Gminy Nowe Piekuty uchwala, co następuje:</w:t>
      </w:r>
    </w:p>
    <w:p w14:paraId="3C966C0A" w14:textId="77777777" w:rsidR="00555493" w:rsidRDefault="00FC541A">
      <w:pPr>
        <w:jc w:val="center"/>
        <w:rPr>
          <w:b/>
        </w:rPr>
      </w:pPr>
      <w:r>
        <w:rPr>
          <w:b/>
        </w:rPr>
        <w:t>§ 1</w:t>
      </w:r>
    </w:p>
    <w:p w14:paraId="71BB9791" w14:textId="77777777" w:rsidR="00555493" w:rsidRDefault="00FC541A">
      <w:pPr>
        <w:jc w:val="both"/>
      </w:pPr>
      <w:r>
        <w:t xml:space="preserve"> 1. Jako wyraz najwyższego wyróżnienia i uznania dla osób szczególnie zasłużonych dla Gminy Nowe Piekuty  ustanawia się tytuł  honorowy „Zasłużony dla Gminy Nowe Piekuty”.</w:t>
      </w:r>
    </w:p>
    <w:p w14:paraId="44B29102" w14:textId="77777777" w:rsidR="00555493" w:rsidRDefault="00FC541A">
      <w:pPr>
        <w:jc w:val="both"/>
      </w:pPr>
      <w:r>
        <w:t>2. Ustala się Regulamin określający  zasady i tryb nadawania  tytułu honorowego  „Zasłużony dla  Gminy Nowe Piekuty” stanowią</w:t>
      </w:r>
      <w:r w:rsidRPr="00010322">
        <w:t>c</w:t>
      </w:r>
      <w:r w:rsidR="00010322" w:rsidRPr="00010322">
        <w:rPr>
          <w:strike/>
        </w:rPr>
        <w:t>ego</w:t>
      </w:r>
      <w:r w:rsidR="00010322">
        <w:rPr>
          <w:strike/>
          <w:color w:val="81D41A"/>
        </w:rPr>
        <w:t xml:space="preserve"> </w:t>
      </w:r>
      <w:r>
        <w:rPr>
          <w:color w:val="81D41A"/>
        </w:rPr>
        <w:t xml:space="preserve"> </w:t>
      </w:r>
      <w:r>
        <w:t>załącznik  do niniejszej uchwały.</w:t>
      </w:r>
    </w:p>
    <w:p w14:paraId="1171D2F8" w14:textId="77777777" w:rsidR="00555493" w:rsidRDefault="00FC541A">
      <w:pPr>
        <w:jc w:val="center"/>
        <w:rPr>
          <w:b/>
        </w:rPr>
      </w:pPr>
      <w:r>
        <w:rPr>
          <w:b/>
        </w:rPr>
        <w:t>§ 2</w:t>
      </w:r>
    </w:p>
    <w:p w14:paraId="56B73462" w14:textId="77777777" w:rsidR="00555493" w:rsidRDefault="00FC541A">
      <w:pPr>
        <w:jc w:val="both"/>
      </w:pPr>
      <w:r>
        <w:t>Wykonanie uchwały powierza się Wójtowi Gminy Nowe Piekuty.</w:t>
      </w:r>
    </w:p>
    <w:p w14:paraId="4D616798" w14:textId="77777777" w:rsidR="00555493" w:rsidRDefault="00FC541A">
      <w:pPr>
        <w:jc w:val="center"/>
        <w:rPr>
          <w:b/>
        </w:rPr>
      </w:pPr>
      <w:r>
        <w:rPr>
          <w:b/>
        </w:rPr>
        <w:t>§ 3</w:t>
      </w:r>
    </w:p>
    <w:p w14:paraId="2CD023D0" w14:textId="77777777" w:rsidR="00555493" w:rsidRDefault="00FC541A">
      <w:pPr>
        <w:jc w:val="both"/>
      </w:pPr>
      <w:r>
        <w:t>Uchwała wchodzi w życie po upływie 14 dni od dnia ogłoszenia w Dzienniku Urzędowym Województwa Podlaskiego.</w:t>
      </w:r>
    </w:p>
    <w:p w14:paraId="47FAA420" w14:textId="77777777" w:rsidR="00555493" w:rsidRDefault="00555493">
      <w:pPr>
        <w:jc w:val="both"/>
      </w:pPr>
    </w:p>
    <w:p w14:paraId="757736FD" w14:textId="77777777" w:rsidR="00555493" w:rsidRDefault="00FC541A">
      <w:pPr>
        <w:ind w:left="5664"/>
        <w:jc w:val="both"/>
        <w:rPr>
          <w:b/>
        </w:rPr>
      </w:pPr>
      <w:r>
        <w:rPr>
          <w:b/>
        </w:rPr>
        <w:t>Przewodniczący Rady Gminy</w:t>
      </w:r>
    </w:p>
    <w:p w14:paraId="7985802B" w14:textId="77777777" w:rsidR="00555493" w:rsidRDefault="00FC541A">
      <w:pPr>
        <w:ind w:left="5664"/>
        <w:jc w:val="both"/>
        <w:rPr>
          <w:b/>
        </w:rPr>
      </w:pPr>
      <w:r>
        <w:rPr>
          <w:b/>
        </w:rPr>
        <w:t xml:space="preserve">           Artur Żochowski</w:t>
      </w:r>
    </w:p>
    <w:p w14:paraId="1192DFFE" w14:textId="77777777" w:rsidR="00555493" w:rsidRDefault="00555493">
      <w:pPr>
        <w:jc w:val="both"/>
      </w:pPr>
    </w:p>
    <w:p w14:paraId="4AA7DC2E" w14:textId="77777777" w:rsidR="00555493" w:rsidRDefault="00555493">
      <w:pPr>
        <w:jc w:val="both"/>
      </w:pPr>
    </w:p>
    <w:p w14:paraId="24B6A070" w14:textId="77777777" w:rsidR="00555493" w:rsidRDefault="00555493">
      <w:pPr>
        <w:ind w:left="5664"/>
        <w:rPr>
          <w:b/>
        </w:rPr>
      </w:pPr>
    </w:p>
    <w:p w14:paraId="0D35A65B" w14:textId="77777777" w:rsidR="00555493" w:rsidRDefault="00555493">
      <w:pPr>
        <w:ind w:left="5664"/>
        <w:rPr>
          <w:b/>
        </w:rPr>
      </w:pPr>
    </w:p>
    <w:p w14:paraId="5E3BB757" w14:textId="77777777" w:rsidR="00555493" w:rsidRDefault="00555493">
      <w:pPr>
        <w:ind w:left="5664"/>
        <w:rPr>
          <w:b/>
        </w:rPr>
      </w:pPr>
    </w:p>
    <w:p w14:paraId="33F56CFB" w14:textId="77777777" w:rsidR="00555493" w:rsidRDefault="00555493">
      <w:pPr>
        <w:ind w:left="5664"/>
        <w:rPr>
          <w:b/>
        </w:rPr>
      </w:pPr>
    </w:p>
    <w:p w14:paraId="6962B3FF" w14:textId="77777777" w:rsidR="00555493" w:rsidRDefault="00555493">
      <w:pPr>
        <w:ind w:left="5664"/>
        <w:rPr>
          <w:b/>
        </w:rPr>
      </w:pPr>
    </w:p>
    <w:p w14:paraId="0AA01D2D" w14:textId="77777777" w:rsidR="00555493" w:rsidRDefault="00555493">
      <w:pPr>
        <w:ind w:left="5664"/>
        <w:rPr>
          <w:b/>
        </w:rPr>
      </w:pPr>
    </w:p>
    <w:p w14:paraId="3B8BEB2A" w14:textId="77777777" w:rsidR="00555493" w:rsidRDefault="00555493">
      <w:pPr>
        <w:ind w:left="5664"/>
        <w:rPr>
          <w:b/>
        </w:rPr>
      </w:pPr>
    </w:p>
    <w:p w14:paraId="01C97D5B" w14:textId="77777777" w:rsidR="00555493" w:rsidRDefault="00555493">
      <w:pPr>
        <w:ind w:left="5664"/>
        <w:rPr>
          <w:b/>
        </w:rPr>
      </w:pPr>
    </w:p>
    <w:p w14:paraId="29DAD065" w14:textId="1AAA071E" w:rsidR="00555493" w:rsidRDefault="00FC541A">
      <w:pPr>
        <w:ind w:left="5664"/>
        <w:rPr>
          <w:b/>
        </w:rPr>
      </w:pPr>
      <w:r>
        <w:rPr>
          <w:b/>
        </w:rPr>
        <w:t xml:space="preserve">Załącznik do uchwały Nr …./2026                                                                                                                             Rady Gminy Nowe Piekuty                                                                                                                                                    </w:t>
      </w:r>
      <w:r w:rsidR="00D81502">
        <w:rPr>
          <w:b/>
        </w:rPr>
        <w:t xml:space="preserve">               z dnia ……………………</w:t>
      </w:r>
      <w:r>
        <w:rPr>
          <w:b/>
        </w:rPr>
        <w:t>2026 r.</w:t>
      </w:r>
    </w:p>
    <w:p w14:paraId="4A797F58" w14:textId="77777777" w:rsidR="00555493" w:rsidRDefault="00555493">
      <w:pPr>
        <w:ind w:left="5664"/>
        <w:rPr>
          <w:b/>
        </w:rPr>
      </w:pPr>
    </w:p>
    <w:p w14:paraId="32173CD8" w14:textId="77777777" w:rsidR="00555493" w:rsidRDefault="00FC541A">
      <w:pPr>
        <w:jc w:val="center"/>
        <w:rPr>
          <w:b/>
        </w:rPr>
      </w:pPr>
      <w:r>
        <w:rPr>
          <w:b/>
        </w:rPr>
        <w:t>Regulamin określający zasady i tryb nadawania tytułu honorowego „Zasłużony dla  Gminy Nowe Piekuty”.</w:t>
      </w:r>
    </w:p>
    <w:p w14:paraId="4085F732" w14:textId="77777777" w:rsidR="00555493" w:rsidRDefault="00FC541A">
      <w:pPr>
        <w:jc w:val="both"/>
      </w:pPr>
      <w:r>
        <w:t xml:space="preserve">§ 1. Regulamin </w:t>
      </w:r>
      <w:r w:rsidRPr="00FC541A">
        <w:t>nadawania</w:t>
      </w:r>
      <w:r>
        <w:rPr>
          <w:color w:val="81D41A"/>
        </w:rPr>
        <w:t xml:space="preserve"> </w:t>
      </w:r>
      <w:r>
        <w:t xml:space="preserve">tytułu honorowego „Zasłużony dla Gminy Nowe Piekuty” </w:t>
      </w:r>
      <w:r w:rsidRPr="00FC541A">
        <w:t xml:space="preserve">(dalej: Regulamin) </w:t>
      </w:r>
      <w:r>
        <w:t xml:space="preserve">określa zasady i tryb nadawania tytułu honorowego „Zasłużony dla  Gminy Nowe Piekuty.  </w:t>
      </w:r>
    </w:p>
    <w:p w14:paraId="6E691300" w14:textId="77777777" w:rsidR="00555493" w:rsidRPr="00304F1A" w:rsidRDefault="00FC541A" w:rsidP="000D5D3E">
      <w:pPr>
        <w:jc w:val="both"/>
      </w:pPr>
      <w:r>
        <w:t xml:space="preserve">§ 2. Tytuł </w:t>
      </w:r>
      <w:r w:rsidRPr="00FC541A">
        <w:t>honorowy „</w:t>
      </w:r>
      <w:r w:rsidRPr="00FC541A">
        <w:rPr>
          <w:strike/>
        </w:rPr>
        <w:t xml:space="preserve"> </w:t>
      </w:r>
      <w:r w:rsidRPr="00FC541A">
        <w:t xml:space="preserve">Zasłużony dla </w:t>
      </w:r>
      <w:r>
        <w:t>Gminy Nowe Piekuty”  nadaje Rada Gminy</w:t>
      </w:r>
      <w:r>
        <w:rPr>
          <w:color w:val="81D41A"/>
        </w:rPr>
        <w:t xml:space="preserve"> </w:t>
      </w:r>
      <w:r w:rsidRPr="00FC541A">
        <w:t xml:space="preserve">Nowe Piekuty </w:t>
      </w:r>
      <w:r>
        <w:t xml:space="preserve">w drodze uchwały podjętej na uroczystej sesji, jako  wyraz najwyższego wyróżnienia i  uznania  dla osób szczególnie zasłużonych dla  Gminy Nowe Piekuty, </w:t>
      </w:r>
      <w:r w:rsidRPr="00FC541A">
        <w:t xml:space="preserve">które swoją działalnością przyczyniły się do sportowego, gospodarczego, kulturalnego lub społecznego rozwoju oraz promocji Gminy Nowe Piekuty. </w:t>
      </w:r>
    </w:p>
    <w:p w14:paraId="500ADF09" w14:textId="77777777" w:rsidR="00555493" w:rsidRDefault="00FC541A">
      <w:r>
        <w:t>§ 3. 1. Z pisemnym  wnioskiem o nadanie tytułu honorowego „Zasłużony dla Gminy Nowe Piekuty” może wystąpić:</w:t>
      </w:r>
    </w:p>
    <w:p w14:paraId="4C1B35CF" w14:textId="77777777" w:rsidR="00555493" w:rsidRDefault="00FC541A">
      <w:r>
        <w:t>1) Wójt Gminy Nowe Piekuty;                                                                                                                                                2) Przewodniczący Rady Gminy Nowe Piekuty;                                                                                                                          3) co najmniej 8 radnych Rady Gminy Nowe Piekuty;                                                                                                        4) uprawniony do reprezentacji organ organizacji pozarządowej, działającej na terenie Gminy Nowe Piekuty;                                                                                                                                                                                           5) grupa co najmniej 30 mieszkańców Gminy Nowe Piekuty, posiadających czynne prawo wyborcze.</w:t>
      </w:r>
    </w:p>
    <w:p w14:paraId="4AEC225C" w14:textId="77777777" w:rsidR="00555493" w:rsidRDefault="00FC541A">
      <w:pPr>
        <w:jc w:val="both"/>
      </w:pPr>
      <w:r>
        <w:t>2. Do wniosku, o którym mowa w ust. 1 pkt 5 należy dołączyć listę osób popierających kandydaturę z podaniem imienia i nazwiska, adresu zamieszkania, datę udzielenia poparcia i własnoręcznym podpisem ( załącznik nr 1 ).</w:t>
      </w:r>
    </w:p>
    <w:p w14:paraId="5FEF0D4B" w14:textId="77777777" w:rsidR="00555493" w:rsidRDefault="00FC541A">
      <w:pPr>
        <w:jc w:val="both"/>
      </w:pPr>
      <w:r>
        <w:t>§ 4. 1. Wniosek o nadanie tytułu honorowego „Zasłużony dla Gminy Nowe Piekuty” składany na piśmie do Przewodniczącego Rady Gminy Nowe Piekuty, powinien zawierać  ( załącznik nr 2 ):</w:t>
      </w:r>
    </w:p>
    <w:p w14:paraId="70DDE955" w14:textId="77777777" w:rsidR="00555493" w:rsidRDefault="00FC541A">
      <w:pPr>
        <w:pStyle w:val="Akapitzlist"/>
        <w:numPr>
          <w:ilvl w:val="0"/>
          <w:numId w:val="2"/>
        </w:numPr>
        <w:spacing w:beforeAutospacing="1" w:after="0" w:line="276" w:lineRule="auto"/>
      </w:pPr>
      <w:r>
        <w:t xml:space="preserve">dane wnioskodawcy,       </w:t>
      </w:r>
    </w:p>
    <w:p w14:paraId="0C4D6216" w14:textId="77777777" w:rsidR="00555493" w:rsidRDefault="00FC541A">
      <w:pPr>
        <w:pStyle w:val="Akapitzlist"/>
        <w:numPr>
          <w:ilvl w:val="0"/>
          <w:numId w:val="2"/>
        </w:numPr>
        <w:spacing w:after="0" w:line="276" w:lineRule="auto"/>
      </w:pPr>
      <w:r>
        <w:t xml:space="preserve">dane kandydata,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B89161" w14:textId="77777777" w:rsidR="00555493" w:rsidRDefault="00FC541A">
      <w:pPr>
        <w:pStyle w:val="Akapitzlist"/>
        <w:numPr>
          <w:ilvl w:val="0"/>
          <w:numId w:val="2"/>
        </w:numPr>
        <w:spacing w:after="0" w:line="276" w:lineRule="auto"/>
      </w:pPr>
      <w:r>
        <w:t>określenie zasług uzasadniających wyróżnienie kandydata,</w:t>
      </w:r>
    </w:p>
    <w:p w14:paraId="36ADF03C" w14:textId="77777777" w:rsidR="00555493" w:rsidRDefault="00FC541A">
      <w:pPr>
        <w:pStyle w:val="Akapitzlist"/>
        <w:numPr>
          <w:ilvl w:val="0"/>
          <w:numId w:val="2"/>
        </w:numPr>
        <w:spacing w:after="0" w:line="276" w:lineRule="auto"/>
      </w:pPr>
      <w:r>
        <w:t>życiorys kandydata,</w:t>
      </w:r>
    </w:p>
    <w:p w14:paraId="49E5F7E7" w14:textId="77777777" w:rsidR="00555493" w:rsidRDefault="00FC541A">
      <w:pPr>
        <w:pStyle w:val="Akapitzlist"/>
        <w:numPr>
          <w:ilvl w:val="0"/>
          <w:numId w:val="2"/>
        </w:numPr>
        <w:spacing w:after="0" w:line="276" w:lineRule="auto"/>
      </w:pPr>
      <w:r>
        <w:t>oświadczenie kandydata o niekaralności za przestępstwo,</w:t>
      </w:r>
    </w:p>
    <w:p w14:paraId="1664250C" w14:textId="77777777" w:rsidR="00555493" w:rsidRPr="00FC541A" w:rsidRDefault="00FC541A">
      <w:pPr>
        <w:pStyle w:val="Akapitzlist"/>
        <w:numPr>
          <w:ilvl w:val="0"/>
          <w:numId w:val="2"/>
        </w:numPr>
        <w:spacing w:after="0" w:line="276" w:lineRule="auto"/>
        <w:jc w:val="both"/>
      </w:pPr>
      <w:r>
        <w:t xml:space="preserve">oświadczenie o wyrażeniu zgody na przetwarzanie danych osobowych kandydata w zakresie niezbędnym do rozpatrzenia i przeprowadzenia procedury </w:t>
      </w:r>
      <w:r w:rsidRPr="00FC541A">
        <w:t>nadania tytułu honorowego „Zas</w:t>
      </w:r>
      <w:r w:rsidR="000D5D3E" w:rsidRPr="00FC541A">
        <w:t>łużony dla Gminy Nowe Piekuty”,</w:t>
      </w:r>
    </w:p>
    <w:p w14:paraId="1AEE05D1" w14:textId="77777777" w:rsidR="00555493" w:rsidRPr="00FC541A" w:rsidRDefault="00FC541A">
      <w:pPr>
        <w:pStyle w:val="Akapitzlist"/>
        <w:numPr>
          <w:ilvl w:val="0"/>
          <w:numId w:val="2"/>
        </w:numPr>
        <w:spacing w:after="0" w:line="276" w:lineRule="auto"/>
      </w:pPr>
      <w:r>
        <w:t xml:space="preserve">oświadczenie kandydata o wyrażeniu zgody na przyjęcie </w:t>
      </w:r>
      <w:r w:rsidRPr="00FC541A">
        <w:t xml:space="preserve">tytułu honorowego „Zasłużony dla Gminy Nowe Piekuty”,  </w:t>
      </w:r>
    </w:p>
    <w:p w14:paraId="3861EF34" w14:textId="77777777" w:rsidR="00555493" w:rsidRDefault="00FC541A">
      <w:pPr>
        <w:pStyle w:val="Akapitzlist"/>
        <w:numPr>
          <w:ilvl w:val="0"/>
          <w:numId w:val="2"/>
        </w:numPr>
        <w:spacing w:line="276" w:lineRule="auto"/>
        <w:ind w:left="426" w:hanging="66"/>
      </w:pPr>
      <w:r>
        <w:t>zezwolenie kandydata na rozpowszechnianie wizerunku, którego wzór stanowi załącznik Nr 3             do Regulaminu</w:t>
      </w:r>
      <w:r>
        <w:rPr>
          <w:color w:val="81D41A"/>
        </w:rPr>
        <w:t>.</w:t>
      </w:r>
    </w:p>
    <w:p w14:paraId="20227449" w14:textId="77777777" w:rsidR="00555493" w:rsidRDefault="00FC541A">
      <w:pPr>
        <w:pStyle w:val="Akapitzlist"/>
        <w:spacing w:line="276" w:lineRule="auto"/>
        <w:ind w:left="426"/>
        <w:jc w:val="both"/>
      </w:pPr>
      <w:r>
        <w:t xml:space="preserve">                                                                                                                                                                             2. Celem zachowania szczególnego znaczenia tytułu honorowego „Zasłużony dla Gminy Nowe </w:t>
      </w:r>
      <w:r>
        <w:lastRenderedPageBreak/>
        <w:t xml:space="preserve">Piekuty” może być nadany nie więcej niż dwóm osobom w danej kadencji Rady Gminy w Nowych Piekutach, z zastrzeżeniem ust. 3. </w:t>
      </w:r>
    </w:p>
    <w:p w14:paraId="64D3D88D" w14:textId="77777777" w:rsidR="00555493" w:rsidRDefault="00555493">
      <w:pPr>
        <w:pStyle w:val="Akapitzlist"/>
        <w:spacing w:line="276" w:lineRule="auto"/>
        <w:ind w:left="0"/>
      </w:pPr>
    </w:p>
    <w:p w14:paraId="2E2796BB" w14:textId="77777777" w:rsidR="00555493" w:rsidRDefault="00FC541A">
      <w:pPr>
        <w:pStyle w:val="Akapitzlist"/>
        <w:spacing w:line="276" w:lineRule="auto"/>
        <w:ind w:left="0"/>
        <w:jc w:val="both"/>
      </w:pPr>
      <w:r>
        <w:t xml:space="preserve">3. Limitu, o którym mowa w ust. 2 nie stosuje się, jeśli z wnioskiem o nadanie tytułu honorowego „Zasłużony dla Gminy Nowe Piekuty” wystąpią wszyscy radni Rady Gminy w Nowych Piekutach. </w:t>
      </w:r>
    </w:p>
    <w:p w14:paraId="3FCE40ED" w14:textId="77777777" w:rsidR="00555493" w:rsidRDefault="00FC541A">
      <w:pPr>
        <w:spacing w:line="276" w:lineRule="auto"/>
        <w:jc w:val="both"/>
      </w:pPr>
      <w:r>
        <w:t xml:space="preserve">4. Tytuł honorowy „Zasłużony dla Gminy Nowe Piekuty”  może być nadany tej samej osobie tylko jeden raz. </w:t>
      </w:r>
    </w:p>
    <w:p w14:paraId="669D9864" w14:textId="77777777" w:rsidR="00555493" w:rsidRDefault="00FC541A">
      <w:pPr>
        <w:spacing w:line="276" w:lineRule="auto"/>
        <w:jc w:val="both"/>
      </w:pPr>
      <w:r>
        <w:t xml:space="preserve">5. Nadanie tytułu </w:t>
      </w:r>
      <w:r w:rsidRPr="00A04462">
        <w:t>h</w:t>
      </w:r>
      <w:r>
        <w:t>onorowego „Zasłużony dla Gminy Nowe Piekuty”   jest niezależne od miejsca zamieszkania osoby, której dotyczy wniosek.</w:t>
      </w:r>
    </w:p>
    <w:p w14:paraId="46EC1B6E" w14:textId="77777777" w:rsidR="00555493" w:rsidRDefault="00FC541A">
      <w:pPr>
        <w:spacing w:line="276" w:lineRule="auto"/>
        <w:jc w:val="both"/>
      </w:pPr>
      <w:r>
        <w:t>6. Obowiązek przedłożenia zgody kandydata nie jest wymagany w przypadku ubiegania się o nadanie tytułu pośmiertnie.</w:t>
      </w:r>
    </w:p>
    <w:p w14:paraId="6AE52266" w14:textId="77777777" w:rsidR="00555493" w:rsidRDefault="00FC541A">
      <w:pPr>
        <w:spacing w:line="276" w:lineRule="auto"/>
        <w:jc w:val="both"/>
      </w:pPr>
      <w:r>
        <w:t xml:space="preserve">§ 5. 1. Przewodniczący Rady Gminy Nowe Piekuty  sprawdza pod względem formalnym wniosek o nadanie tytułu </w:t>
      </w:r>
      <w:r w:rsidRPr="00A04462">
        <w:t>h</w:t>
      </w:r>
      <w:r>
        <w:rPr>
          <w:color w:val="000000"/>
        </w:rPr>
        <w:t>onorowego</w:t>
      </w:r>
      <w:r>
        <w:t xml:space="preserve"> „Zasłużony dla Gminy Nowe Piekuty”.</w:t>
      </w:r>
    </w:p>
    <w:p w14:paraId="7365A248" w14:textId="77777777" w:rsidR="00555493" w:rsidRDefault="00FC541A">
      <w:pPr>
        <w:spacing w:line="276" w:lineRule="auto"/>
        <w:jc w:val="both"/>
      </w:pPr>
      <w:r>
        <w:t xml:space="preserve">2. W przypadku stwierdzenia braków formalnych wniosku Przewodniczący Rady Gminy Nowe Piekuty wzywa wnioskodawcę do ich usunięcia w terminie 14 dni od dnia doręczenia wezwania pod rygorem pozostawienia wniosku bez rozpoznania. </w:t>
      </w:r>
    </w:p>
    <w:p w14:paraId="1D0F8E7B" w14:textId="7DE9E254" w:rsidR="00555493" w:rsidRDefault="00FC541A">
      <w:pPr>
        <w:spacing w:line="276" w:lineRule="auto"/>
        <w:jc w:val="both"/>
      </w:pPr>
      <w:r>
        <w:t>3. Po dokonaniu sprawdzenia, o którym mowa w us</w:t>
      </w:r>
      <w:r w:rsidR="00A04462">
        <w:t xml:space="preserve">t. 1 Przewodniczący Rady Gminy  Nowe Piekuty </w:t>
      </w:r>
      <w:r>
        <w:t xml:space="preserve">przekazuje wniosek o nadanie tytułu  stałym Komisjom Rady Gminy celem zaopiniowania. </w:t>
      </w:r>
    </w:p>
    <w:p w14:paraId="78D9D4EE" w14:textId="38DB2189" w:rsidR="00555493" w:rsidRDefault="00A04462">
      <w:pPr>
        <w:spacing w:line="276" w:lineRule="auto"/>
      </w:pPr>
      <w:r>
        <w:t>4. Komisje stałe Rady Gminy  Nowe</w:t>
      </w:r>
      <w:r w:rsidR="00FC541A">
        <w:t xml:space="preserve"> Piekut</w:t>
      </w:r>
      <w:r>
        <w:t>y</w:t>
      </w:r>
      <w:r w:rsidR="00FC541A">
        <w:t xml:space="preserve"> w terminie 30 dni od dnia przekazania wniosku o nadanie tytułu </w:t>
      </w:r>
      <w:r w:rsidR="00FC541A" w:rsidRPr="00A04462">
        <w:t>h</w:t>
      </w:r>
      <w:r w:rsidR="00FC541A">
        <w:t>onorowego „Zasłużony dla Gminy Nowe Piekuty” przedstawiają pisemnie swoje opinie.</w:t>
      </w:r>
    </w:p>
    <w:p w14:paraId="57CA9CE7" w14:textId="77777777" w:rsidR="00555493" w:rsidRDefault="00FC541A">
      <w:pPr>
        <w:spacing w:line="276" w:lineRule="auto"/>
      </w:pPr>
      <w:r>
        <w:t>5. Przewodniczący Rady Gminy Nowe Piekuty informuje wnioskodawcę na piśmie o sposobie rozpatrzenia wniosku, o którym mowa w § 4 ust. 1.</w:t>
      </w:r>
    </w:p>
    <w:p w14:paraId="12F2403C" w14:textId="48D2E4B4" w:rsidR="00555493" w:rsidRDefault="00FC541A">
      <w:pPr>
        <w:spacing w:line="276" w:lineRule="auto"/>
      </w:pPr>
      <w:r>
        <w:t xml:space="preserve"> 6. Co najmniej dwie negatywne opi</w:t>
      </w:r>
      <w:r w:rsidR="00A04462">
        <w:t>nie Komisji stałych Rady Gminy  Nowe Piekuty</w:t>
      </w:r>
      <w:r>
        <w:t xml:space="preserve">  stanowią podstawę zwrotu wniosku wraz z uzasadnieniem. Zwrotu wniosku dokon</w:t>
      </w:r>
      <w:r w:rsidR="00A04462">
        <w:t>uje Przewodniczący Rady Gminy Nowe Piekuty.</w:t>
      </w:r>
    </w:p>
    <w:p w14:paraId="7296EA00" w14:textId="77777777" w:rsidR="00555493" w:rsidRDefault="00FC541A">
      <w:pPr>
        <w:spacing w:line="276" w:lineRule="auto"/>
        <w:jc w:val="both"/>
      </w:pPr>
      <w:r>
        <w:t>7. Dopuszcza się ponowne złożenie wniosku o nadanie tytułu honorowego „Zasłużony dla Gminy Nowe Piekuty” osobie, której dotyczył wcześniej złożony wniosek, a został rozpatrzony negatywnie.</w:t>
      </w:r>
    </w:p>
    <w:p w14:paraId="229C08A6" w14:textId="77777777" w:rsidR="00555493" w:rsidRDefault="00FC541A">
      <w:pPr>
        <w:spacing w:line="276" w:lineRule="auto"/>
        <w:jc w:val="both"/>
      </w:pPr>
      <w:r>
        <w:t>8. Ponowne złożenie wniosku, o którym mowa w ust. 7 nie może nastąpić w tej samej kadencji Rady Gminy Nowe Piekuty, w której wcześniejszy wniosek został rozpatrzony negatywnie. Ponowne złożenie wniosku w odniesieniu do tej samej osoby jest możliwe wyłącznie w przypadku zaistnienia nowych okoliczności uzasadniających przyznanie tytułu honorowego „Zasłużony dla Gminy Nowe Piekuty”.</w:t>
      </w:r>
    </w:p>
    <w:p w14:paraId="57048B84" w14:textId="77777777" w:rsidR="00555493" w:rsidRDefault="00FC541A">
      <w:pPr>
        <w:spacing w:line="276" w:lineRule="auto"/>
        <w:jc w:val="both"/>
      </w:pPr>
      <w:r>
        <w:t xml:space="preserve">§ 6 .1. Tytułu honorowego „Zasłużony dla Gminy Nowe Piekuty” nie nadaje się osobom pełniącym funkcje w chwili złożenia wniosku: </w:t>
      </w:r>
    </w:p>
    <w:p w14:paraId="64691E2B" w14:textId="77777777" w:rsidR="00555493" w:rsidRDefault="00FC541A">
      <w:pPr>
        <w:spacing w:after="0"/>
      </w:pPr>
      <w:r>
        <w:t>1) Wójta Gminy Nowe Piekuty, Zastępcy Wójta Gminy Nowe Piekuty,</w:t>
      </w:r>
    </w:p>
    <w:p w14:paraId="2FB741F2" w14:textId="77777777" w:rsidR="00555493" w:rsidRDefault="00FC541A">
      <w:pPr>
        <w:spacing w:after="0"/>
      </w:pPr>
      <w:r>
        <w:t>2) Radnego Rady Gminy Nowe Piekuty,</w:t>
      </w:r>
    </w:p>
    <w:p w14:paraId="2469B117" w14:textId="77777777" w:rsidR="00555493" w:rsidRDefault="00FC541A">
      <w:pPr>
        <w:spacing w:after="0"/>
      </w:pPr>
      <w:r>
        <w:t xml:space="preserve"> 3) sołtysa w Gminie Nowe Piekuty, </w:t>
      </w:r>
    </w:p>
    <w:p w14:paraId="05BB8079" w14:textId="77777777" w:rsidR="00555493" w:rsidRDefault="00FC541A" w:rsidP="000D5D3E">
      <w:pPr>
        <w:spacing w:after="0"/>
      </w:pPr>
      <w:r>
        <w:t>4) kierownika jednostki organizacyjnej Gminy Nowe Piekuty,</w:t>
      </w:r>
      <w:r w:rsidR="000D5D3E">
        <w:t xml:space="preserve">                                                                                                 </w:t>
      </w:r>
      <w:r>
        <w:t xml:space="preserve"> </w:t>
      </w:r>
      <w:r w:rsidRPr="00FC541A">
        <w:t xml:space="preserve">5) </w:t>
      </w:r>
      <w:r>
        <w:t>pracownika Urzędu Gminy Nowe Piekuty oraz pracownika jednostki organizacyjnej Urzędu Gminy Nowe Piekuty.</w:t>
      </w:r>
    </w:p>
    <w:p w14:paraId="053C4F84" w14:textId="77777777" w:rsidR="00555493" w:rsidRDefault="00FC541A">
      <w:pPr>
        <w:jc w:val="both"/>
      </w:pPr>
      <w:r>
        <w:lastRenderedPageBreak/>
        <w:t xml:space="preserve">2. Tytuł </w:t>
      </w:r>
      <w:r w:rsidRPr="000D5D3E">
        <w:t>honorowy</w:t>
      </w:r>
      <w:r>
        <w:t xml:space="preserve">  „Zasłużony dla Gminy Nowe Piekuty” może być cofnięty w drodze uchwały przez Radę Gminy w Nowych Piekutach na wniosek Wójta Gminy Nowe Piekuty lub wnioskodawcy w trybie określonym do jego nadawania w razie: </w:t>
      </w:r>
    </w:p>
    <w:p w14:paraId="75C33F36" w14:textId="77777777" w:rsidR="00555493" w:rsidRDefault="00FC541A">
      <w:pPr>
        <w:spacing w:line="276" w:lineRule="auto"/>
      </w:pPr>
      <w:r>
        <w:t>1) prawomocnego wyroku skazującego za przestępstwo umyślne osobę nim wyróżnioną,</w:t>
      </w:r>
    </w:p>
    <w:p w14:paraId="5E5CE6AA" w14:textId="77777777" w:rsidR="00555493" w:rsidRDefault="00FC541A">
      <w:pPr>
        <w:spacing w:line="276" w:lineRule="auto"/>
      </w:pPr>
      <w:r>
        <w:t xml:space="preserve"> 2) stwierdzenia, że osoba wyróżniona dopuściła się czynu, na skutek którego stała się niegodna tego tytułu, </w:t>
      </w:r>
    </w:p>
    <w:p w14:paraId="2D09DEE7" w14:textId="77777777" w:rsidR="00555493" w:rsidRDefault="00FC541A">
      <w:pPr>
        <w:spacing w:line="276" w:lineRule="auto"/>
      </w:pPr>
      <w:r>
        <w:t>3) wyjścia na jaw istotnych dla sprawy okoliczności nieznanych w dniu podejmowania uchwały w sprawie nadania tytułu.</w:t>
      </w:r>
    </w:p>
    <w:p w14:paraId="6EB900E8" w14:textId="77777777" w:rsidR="00555493" w:rsidRDefault="00FC541A">
      <w:pPr>
        <w:jc w:val="both"/>
      </w:pPr>
      <w:r>
        <w:t xml:space="preserve">§ 7. 1. Po przeprowadzeniu czynności, o których mowa w § 4, Rada Gminy </w:t>
      </w:r>
      <w:r w:rsidR="000D5D3E">
        <w:t xml:space="preserve">Nowe Piekuty powinna podjąć </w:t>
      </w:r>
      <w:r>
        <w:t xml:space="preserve">chwałę o nadaniu tytułu honorowego  „Zasłużony dla Gminy Nowe Piekuty” nie później niż w terminie 90 dni od daty złożenia wniosku. </w:t>
      </w:r>
    </w:p>
    <w:p w14:paraId="4A64BEF0" w14:textId="74B0E8B7" w:rsidR="00555493" w:rsidRDefault="00FC541A">
      <w:pPr>
        <w:jc w:val="both"/>
      </w:pPr>
      <w:r>
        <w:t>2. Osoba wyróżniona otrzymuje medal „Zasłużony dla  Gminy Nowe Piekuty”,</w:t>
      </w:r>
      <w:r>
        <w:rPr>
          <w:color w:val="81D41A"/>
        </w:rPr>
        <w:t xml:space="preserve"> </w:t>
      </w:r>
      <w:r w:rsidRPr="000D5D3E">
        <w:t xml:space="preserve">którego wzór </w:t>
      </w:r>
      <w:r w:rsidR="00A04462">
        <w:t>stanowi załącznik nr 6</w:t>
      </w:r>
      <w:r>
        <w:t xml:space="preserve"> </w:t>
      </w:r>
      <w:r w:rsidRPr="000D5D3E">
        <w:t xml:space="preserve">do Regulaminu </w:t>
      </w:r>
      <w:r w:rsidR="00A04462">
        <w:t>.</w:t>
      </w:r>
    </w:p>
    <w:p w14:paraId="15FDE45E" w14:textId="181CB220" w:rsidR="00555493" w:rsidRDefault="00A04462">
      <w:pPr>
        <w:jc w:val="both"/>
      </w:pPr>
      <w:r>
        <w:t xml:space="preserve">3. Wręczenia medalu </w:t>
      </w:r>
      <w:r w:rsidR="00FC541A">
        <w:t>w imieniu Rady Gminy dokonuje Przewodniczący Rady Gminy  i Wójt Gminy lub upoważnione przez nich osoby podczas uroczystej sesji Rady Gminy Nowe Piekuty lub podczas obchodów uroczystości gminnych.</w:t>
      </w:r>
    </w:p>
    <w:p w14:paraId="482EA232" w14:textId="77777777" w:rsidR="00555493" w:rsidRDefault="00FC541A">
      <w:r>
        <w:t xml:space="preserve">§ 8. 1. Osobie wyróżnionej   </w:t>
      </w:r>
      <w:r w:rsidRPr="000D5D3E">
        <w:t xml:space="preserve">tytułem „Zasłużony dla Gminy Nowe Piekuty” </w:t>
      </w:r>
      <w:r>
        <w:t xml:space="preserve">przysługuje: </w:t>
      </w:r>
    </w:p>
    <w:p w14:paraId="40112CE9" w14:textId="77777777" w:rsidR="00555493" w:rsidRDefault="00FC541A">
      <w:r>
        <w:t xml:space="preserve">1) używanie tytułu honorowego „Zasłużony dla Gminy Nowe Piekuty", </w:t>
      </w:r>
    </w:p>
    <w:p w14:paraId="6DF4AAD4" w14:textId="77777777" w:rsidR="00555493" w:rsidRDefault="00FC541A">
      <w:pPr>
        <w:jc w:val="both"/>
      </w:pPr>
      <w:r>
        <w:t>2) uczestniczenie - na prawach Gościa Honorowego - we wszystkich sesjach Rady Gminy Nowe Piekuty oraz uroczystościach gminnych,</w:t>
      </w:r>
    </w:p>
    <w:p w14:paraId="5E4A6C18" w14:textId="77777777" w:rsidR="00555493" w:rsidRDefault="00FC541A">
      <w:r>
        <w:t>3) umieszczenie informacji o nadaniu tytułu honorowego „Zasłużony dla Gminy Nowe Piekuty” na stronie internetowej Gminy Nowe Piekuty.</w:t>
      </w:r>
    </w:p>
    <w:p w14:paraId="6821AFE8" w14:textId="6ECB7195" w:rsidR="00555493" w:rsidRDefault="00A04462">
      <w:pPr>
        <w:jc w:val="both"/>
      </w:pPr>
      <w:r>
        <w:t xml:space="preserve">§ </w:t>
      </w:r>
      <w:r w:rsidR="00FC541A">
        <w:t>9.</w:t>
      </w:r>
      <w:r>
        <w:t xml:space="preserve"> </w:t>
      </w:r>
      <w:r w:rsidR="00FC541A">
        <w:t xml:space="preserve">Ewidencja osób wyróżnionych tytułem honorowym „Zasłużony dla Gminy Nowe Piekuty” prowadzona jest przez Urząd Gminy w Nowych Piekutach . Ewidencja zawiera dane personalne osoby określone we wniosku, datę nadania tytułu honorowego oraz numer stosownej uchwały. </w:t>
      </w:r>
    </w:p>
    <w:p w14:paraId="0DD140F7" w14:textId="77777777" w:rsidR="00A04462" w:rsidRDefault="00A04462">
      <w:pPr>
        <w:jc w:val="both"/>
      </w:pPr>
    </w:p>
    <w:p w14:paraId="6F66334A" w14:textId="77777777" w:rsidR="00555493" w:rsidRDefault="00FC541A">
      <w:pPr>
        <w:spacing w:line="480" w:lineRule="auto"/>
        <w:ind w:left="1416"/>
        <w:jc w:val="right"/>
        <w:rPr>
          <w:b/>
        </w:rPr>
      </w:pPr>
      <w:r>
        <w:rPr>
          <w:b/>
        </w:rPr>
        <w:t>Przewodniczący Rady Gminy                                                                                                                                                            Artur Żochowski</w:t>
      </w:r>
      <w:r>
        <w:rPr>
          <w:b/>
        </w:rPr>
        <w:tab/>
      </w:r>
    </w:p>
    <w:p w14:paraId="3ECAA02F" w14:textId="77777777" w:rsidR="00555493" w:rsidRDefault="00555493"/>
    <w:p w14:paraId="7E70001D" w14:textId="77777777" w:rsidR="000D5D3E" w:rsidRDefault="000D5D3E"/>
    <w:p w14:paraId="29C15EF5" w14:textId="77777777" w:rsidR="000D5D3E" w:rsidRDefault="000D5D3E"/>
    <w:p w14:paraId="7A64B1BF" w14:textId="77777777" w:rsidR="000D5D3E" w:rsidRDefault="000D5D3E"/>
    <w:p w14:paraId="0403D6F0" w14:textId="77777777" w:rsidR="00555493" w:rsidRDefault="00555493"/>
    <w:p w14:paraId="2259740E" w14:textId="77777777" w:rsidR="00555493" w:rsidRDefault="00555493"/>
    <w:p w14:paraId="5CC5FFC5" w14:textId="77777777" w:rsidR="00555493" w:rsidRDefault="00555493"/>
    <w:p w14:paraId="0D1EB5BF" w14:textId="464681E9" w:rsidR="00555493" w:rsidRDefault="00D81502" w:rsidP="00D81502">
      <w:pPr>
        <w:ind w:left="5664"/>
        <w:rPr>
          <w:b/>
          <w:bCs/>
        </w:rPr>
      </w:pPr>
      <w:r>
        <w:rPr>
          <w:b/>
          <w:bCs/>
        </w:rPr>
        <w:lastRenderedPageBreak/>
        <w:t>Załącznik Nr</w:t>
      </w:r>
      <w:r w:rsidRPr="00D8150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                                            </w:t>
      </w:r>
      <w:r w:rsidRPr="00D81502">
        <w:rPr>
          <w:sz w:val="20"/>
          <w:szCs w:val="20"/>
        </w:rPr>
        <w:t>do Regulaminu</w:t>
      </w:r>
      <w:r w:rsidRPr="00D81502">
        <w:rPr>
          <w:b/>
          <w:sz w:val="20"/>
          <w:szCs w:val="20"/>
        </w:rPr>
        <w:t xml:space="preserve"> </w:t>
      </w:r>
      <w:r w:rsidRPr="00D81502">
        <w:rPr>
          <w:sz w:val="20"/>
          <w:szCs w:val="20"/>
        </w:rPr>
        <w:t>nadawania tytułu                                                                                                                             „Zasłużony dla Gminy Nowe</w:t>
      </w:r>
      <w:r>
        <w:rPr>
          <w:sz w:val="20"/>
          <w:szCs w:val="20"/>
        </w:rPr>
        <w:t xml:space="preserve"> </w:t>
      </w:r>
      <w:r w:rsidRPr="00D81502">
        <w:rPr>
          <w:sz w:val="20"/>
          <w:szCs w:val="20"/>
        </w:rPr>
        <w:t>Piekuty</w:t>
      </w:r>
    </w:p>
    <w:p w14:paraId="6E2F0792" w14:textId="77777777" w:rsidR="00555493" w:rsidRDefault="00FC541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WYKAZ MIESZKAŃCÓW GMINY NOWE PIEKUTY WYSTĘPUJĄCYCH Z WNIOSKIEM</w:t>
      </w:r>
    </w:p>
    <w:p w14:paraId="1D426C2B" w14:textId="77777777" w:rsidR="00555493" w:rsidRDefault="00FC541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O NADANIE TYTUŁU HONOROWEGO „ZASŁUŻONY DLA GMINY NOWE PIEKUTY”</w:t>
      </w:r>
    </w:p>
    <w:p w14:paraId="183C787A" w14:textId="77777777" w:rsidR="00555493" w:rsidRDefault="00555493">
      <w:pPr>
        <w:spacing w:after="0" w:line="240" w:lineRule="auto"/>
        <w:jc w:val="center"/>
        <w:rPr>
          <w:b/>
          <w:bCs/>
        </w:rPr>
      </w:pPr>
    </w:p>
    <w:p w14:paraId="62E6A567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"Wyrażam zgodę na przetwarzanie moich danych osobowych zawartych w niniejszym wykazie w celu przeprowadzenia procesu nadania tytułu honorowego „Zasłużony dla  Gminy Nowe Piekuty” Panu/Pani..................................................................................................... ,</w:t>
      </w:r>
    </w:p>
    <w:p w14:paraId="45644C64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złożenie podpisu na wykazie jest równoznaczne z wyrażeniem zgody. Zgoda jest dobrowolna i może być wycofana w każdym momencie </w:t>
      </w:r>
    </w:p>
    <w:p w14:paraId="33D3685A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13 rozporządzenia Parlamentu Europejskiego i Rady (UE) 2016/679 z dnia 27.04.2016 r. w sprawie ochrony osób fizycznych w związku z przetwarzaniem danych osobowych i w sprawie swobodnego przepływu takich danych oraz uchylenia od dyrektywy 95/46/WE (ogólne rozporządzenie o ochronie danych) „RODO”: informujemy, że: </w:t>
      </w:r>
    </w:p>
    <w:p w14:paraId="50571E3C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Pani/a danych osobowych jest Rada Gminy Nowe Piekuty. Dane do korespondencji: Urząd Gminy Nowe Piekuty, ul. Głowna 8, 18-212 Nowe Piekuty, adres e-mail: urzad@nowepiekuty.pl, tel. 86 4769 520. </w:t>
      </w:r>
    </w:p>
    <w:p w14:paraId="392FBFF6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2. W sprawach związanych z przetwarzaniem Pani/a danych osobowych można kontaktować się z wyznaczonym u Administratora Inspektorem ochrony danych z wykorzystaniem powyższych danych adresowych Administratora lub na adres e-mail:</w:t>
      </w:r>
      <w:r>
        <w:t xml:space="preserve"> </w:t>
      </w:r>
      <w:hyperlink r:id="rId5">
        <w:r>
          <w:rPr>
            <w:rStyle w:val="czeinternetowe"/>
            <w:sz w:val="20"/>
            <w:szCs w:val="20"/>
          </w:rPr>
          <w:t>iod.r.andrzejewski@szkoleniaprawnicze.com.pl</w:t>
        </w:r>
      </w:hyperlink>
    </w:p>
    <w:p w14:paraId="77E403E0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Pani/a dane osobowe będą przetwarzane na podstawie udzielonej zgody w zakresie i celu określonym w treści zgody (art. 6 ust 1 lit a RODO). </w:t>
      </w:r>
    </w:p>
    <w:p w14:paraId="01759B78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W związku z przetwarzaniem danych w celach o których mowa w pkt 4 odbiorcami </w:t>
      </w:r>
      <w:r>
        <w:rPr>
          <w:color w:val="00A933"/>
          <w:sz w:val="20"/>
          <w:szCs w:val="20"/>
        </w:rPr>
        <w:t>Pani/a</w:t>
      </w:r>
      <w:r>
        <w:rPr>
          <w:sz w:val="20"/>
          <w:szCs w:val="20"/>
        </w:rPr>
        <w:t xml:space="preserve"> danych osobowych mogą być: a) organy władzy publicznej oraz podmioty wykonujące zadania publiczne lub działające na zlecenie organów władzy publicznej, w zakresie i w celach, które wynikają z przepisów powszechnie obowiązującego prawa; b) inne podmioty, które na podstawie stosownych umów podpisanych z Gminą Nowe Piekuty  przetwarzają dane osobowe. </w:t>
      </w:r>
    </w:p>
    <w:p w14:paraId="17D9FE13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5. Posiada Pani/n prawo do cofnięcia tej zgody w dowolnym momencie. Cofnięcie to nie ma wpływu na zgodność przetwarzania, którego dokonano na podstawie zgody przed jej cofnięciem, z obowiązującym prawem.</w:t>
      </w:r>
    </w:p>
    <w:p w14:paraId="20F4CA37" w14:textId="77777777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6. Ma Pani/n prawo wniesienia skargi na realizowane przez Administratora przetwarzanie Pani/a danych do Prezesa UODO (</w:t>
      </w:r>
      <w:hyperlink r:id="rId6">
        <w:r>
          <w:rPr>
            <w:rStyle w:val="czeinternetowe"/>
            <w:sz w:val="20"/>
            <w:szCs w:val="20"/>
          </w:rPr>
          <w:t>www.uodo.gov.pl</w:t>
        </w:r>
      </w:hyperlink>
      <w:r>
        <w:rPr>
          <w:sz w:val="20"/>
          <w:szCs w:val="20"/>
        </w:rPr>
        <w:t>).</w:t>
      </w:r>
    </w:p>
    <w:p w14:paraId="5E7C7E19" w14:textId="41DC9C8E" w:rsidR="00555493" w:rsidRDefault="00FC541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7. Podanie przez Panią/a</w:t>
      </w:r>
      <w:r>
        <w:rPr>
          <w:color w:val="00A933"/>
          <w:sz w:val="20"/>
          <w:szCs w:val="20"/>
        </w:rPr>
        <w:t xml:space="preserve"> </w:t>
      </w:r>
      <w:r>
        <w:rPr>
          <w:sz w:val="20"/>
          <w:szCs w:val="20"/>
        </w:rPr>
        <w:t>danych osobowych jest dobrowolne na podstawie wyrażonej zgody.</w:t>
      </w:r>
    </w:p>
    <w:p w14:paraId="68FE7792" w14:textId="77777777" w:rsidR="00555493" w:rsidRDefault="00FC541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LISTA POPARCIA KANDYDATURY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560"/>
        <w:gridCol w:w="3059"/>
        <w:gridCol w:w="2322"/>
        <w:gridCol w:w="1308"/>
        <w:gridCol w:w="1813"/>
      </w:tblGrid>
      <w:tr w:rsidR="00555493" w14:paraId="798AEA54" w14:textId="77777777">
        <w:tc>
          <w:tcPr>
            <w:tcW w:w="560" w:type="dxa"/>
          </w:tcPr>
          <w:p w14:paraId="053E0AD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8336633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3059" w:type="dxa"/>
          </w:tcPr>
          <w:p w14:paraId="26E488EC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DANE POPIERAJĄCEGO</w:t>
            </w:r>
          </w:p>
          <w:p w14:paraId="286589C5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(imię i nazwisko)</w:t>
            </w:r>
          </w:p>
        </w:tc>
        <w:tc>
          <w:tcPr>
            <w:tcW w:w="2322" w:type="dxa"/>
          </w:tcPr>
          <w:p w14:paraId="5A6321B5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ADRES ZAMIESZKANIA</w:t>
            </w:r>
          </w:p>
        </w:tc>
        <w:tc>
          <w:tcPr>
            <w:tcW w:w="1308" w:type="dxa"/>
          </w:tcPr>
          <w:p w14:paraId="2811001C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UDZIELENIA POPARCIA</w:t>
            </w:r>
          </w:p>
        </w:tc>
        <w:tc>
          <w:tcPr>
            <w:tcW w:w="1813" w:type="dxa"/>
          </w:tcPr>
          <w:p w14:paraId="2F3E0678" w14:textId="77777777" w:rsidR="00555493" w:rsidRDefault="00FC541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WŁASNORĘCZNY PODPIS</w:t>
            </w:r>
          </w:p>
        </w:tc>
      </w:tr>
      <w:tr w:rsidR="00555493" w14:paraId="3054F1B6" w14:textId="77777777">
        <w:tc>
          <w:tcPr>
            <w:tcW w:w="560" w:type="dxa"/>
          </w:tcPr>
          <w:p w14:paraId="614C965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522FA0B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0835F0B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18605A9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43806950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00C83CCD" w14:textId="77777777">
        <w:tc>
          <w:tcPr>
            <w:tcW w:w="560" w:type="dxa"/>
          </w:tcPr>
          <w:p w14:paraId="45C9B02E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65789F1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5F7D038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59FD7D1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6CB54295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6EE0047F" w14:textId="77777777">
        <w:tc>
          <w:tcPr>
            <w:tcW w:w="560" w:type="dxa"/>
          </w:tcPr>
          <w:p w14:paraId="1CD142E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22FFE41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4DDD513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3E81251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7B79132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767D01BB" w14:textId="77777777">
        <w:tc>
          <w:tcPr>
            <w:tcW w:w="560" w:type="dxa"/>
          </w:tcPr>
          <w:p w14:paraId="231973C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227C361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12342085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74D0541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77363ADC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0ED60E5A" w14:textId="77777777">
        <w:tc>
          <w:tcPr>
            <w:tcW w:w="560" w:type="dxa"/>
          </w:tcPr>
          <w:p w14:paraId="34B84DDB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1D8FAC31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2BCDA14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0AB0F39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417DB6AE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4906B350" w14:textId="77777777">
        <w:tc>
          <w:tcPr>
            <w:tcW w:w="560" w:type="dxa"/>
          </w:tcPr>
          <w:p w14:paraId="44F13DB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75D9064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21D263C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1F4A938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0B0B3BE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7B842AA3" w14:textId="77777777">
        <w:tc>
          <w:tcPr>
            <w:tcW w:w="560" w:type="dxa"/>
          </w:tcPr>
          <w:p w14:paraId="2119D11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76772EB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554796F1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3676769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79B04CE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62306F5B" w14:textId="77777777">
        <w:tc>
          <w:tcPr>
            <w:tcW w:w="560" w:type="dxa"/>
          </w:tcPr>
          <w:p w14:paraId="1864A9E0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68D5B730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69E18AD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0C987B9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50C9A0F3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20F5D64A" w14:textId="77777777">
        <w:tc>
          <w:tcPr>
            <w:tcW w:w="560" w:type="dxa"/>
          </w:tcPr>
          <w:p w14:paraId="772CD12B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0D615A0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6AC79EAC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071F2E6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52444AC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56081E0C" w14:textId="77777777">
        <w:tc>
          <w:tcPr>
            <w:tcW w:w="560" w:type="dxa"/>
          </w:tcPr>
          <w:p w14:paraId="122AA37C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08CE944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781B4586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49472ECC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4ADB318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7EA07357" w14:textId="77777777">
        <w:tc>
          <w:tcPr>
            <w:tcW w:w="560" w:type="dxa"/>
          </w:tcPr>
          <w:p w14:paraId="1075A4EE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0C44E786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4A72C7D6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30693383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4EE9E91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4FD4F634" w14:textId="77777777">
        <w:tc>
          <w:tcPr>
            <w:tcW w:w="560" w:type="dxa"/>
          </w:tcPr>
          <w:p w14:paraId="6C75DC3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008D534B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48C111B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31D1F03A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5DF9B656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5F6B08FD" w14:textId="77777777">
        <w:tc>
          <w:tcPr>
            <w:tcW w:w="560" w:type="dxa"/>
          </w:tcPr>
          <w:p w14:paraId="37F6177C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76EFCDC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68B65469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35D1299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34348F5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691C45A3" w14:textId="77777777">
        <w:tc>
          <w:tcPr>
            <w:tcW w:w="560" w:type="dxa"/>
          </w:tcPr>
          <w:p w14:paraId="2844C7B3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71ADE62E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37646FD8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23237222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21DE52D4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55493" w14:paraId="0DC5BD3E" w14:textId="77777777">
        <w:tc>
          <w:tcPr>
            <w:tcW w:w="560" w:type="dxa"/>
          </w:tcPr>
          <w:p w14:paraId="7CA86803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9" w:type="dxa"/>
          </w:tcPr>
          <w:p w14:paraId="63AB2736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322" w:type="dxa"/>
          </w:tcPr>
          <w:p w14:paraId="380C20A7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08" w:type="dxa"/>
          </w:tcPr>
          <w:p w14:paraId="444D7EEF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3" w:type="dxa"/>
          </w:tcPr>
          <w:p w14:paraId="6C0B6F9D" w14:textId="77777777" w:rsidR="00555493" w:rsidRDefault="005554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75F9B9E1" w14:textId="2BBBFE74" w:rsidR="00555493" w:rsidRPr="00D81502" w:rsidRDefault="00D81502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Uwa</w:t>
      </w:r>
      <w:r w:rsidR="00FC541A" w:rsidRPr="00D81502">
        <w:rPr>
          <w:sz w:val="16"/>
          <w:szCs w:val="16"/>
        </w:rPr>
        <w:t>ga! Należy zachować liczbę porządkową kart, ponieważ osoba wymieniona pod pozycją nr 1 na karcie nr 1 jest reprezentantem grupy mieszkańców oraz jest uprawniona do podpisania wniosku</w:t>
      </w:r>
    </w:p>
    <w:p w14:paraId="12AA3171" w14:textId="24193783" w:rsidR="00555493" w:rsidRDefault="00D81502" w:rsidP="00D81502">
      <w:pPr>
        <w:ind w:left="5664"/>
      </w:pPr>
      <w:r>
        <w:rPr>
          <w:b/>
          <w:sz w:val="20"/>
          <w:szCs w:val="20"/>
        </w:rPr>
        <w:lastRenderedPageBreak/>
        <w:t>Załącznik Nr 2</w:t>
      </w:r>
      <w:r>
        <w:rPr>
          <w:b/>
        </w:rPr>
        <w:t xml:space="preserve">                                                           </w:t>
      </w:r>
      <w:r w:rsidRPr="00D81502">
        <w:rPr>
          <w:sz w:val="20"/>
          <w:szCs w:val="20"/>
        </w:rPr>
        <w:t>do Regulaminu</w:t>
      </w:r>
      <w:r w:rsidRPr="00D81502">
        <w:rPr>
          <w:b/>
          <w:sz w:val="20"/>
          <w:szCs w:val="20"/>
        </w:rPr>
        <w:t xml:space="preserve"> </w:t>
      </w:r>
      <w:r w:rsidRPr="00D81502">
        <w:rPr>
          <w:sz w:val="20"/>
          <w:szCs w:val="20"/>
        </w:rPr>
        <w:t>nadawania tytułu                                                                                                                             „Zasłużony dla Gminy Nowe</w:t>
      </w:r>
      <w:r>
        <w:rPr>
          <w:sz w:val="20"/>
          <w:szCs w:val="20"/>
        </w:rPr>
        <w:t xml:space="preserve"> </w:t>
      </w:r>
      <w:r w:rsidRPr="00D81502">
        <w:rPr>
          <w:sz w:val="20"/>
          <w:szCs w:val="20"/>
        </w:rPr>
        <w:t>Piekuty</w:t>
      </w:r>
    </w:p>
    <w:p w14:paraId="26377A9E" w14:textId="77777777" w:rsidR="00555493" w:rsidRDefault="00FC541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WNIOSEK O NADANIE TYTUŁU</w:t>
      </w:r>
    </w:p>
    <w:p w14:paraId="3967CC93" w14:textId="77777777" w:rsidR="00555493" w:rsidRDefault="00FC541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HONOROWEGO „ZASŁUŻONY DLA GMINY NOWE PIEKUTY”</w:t>
      </w:r>
    </w:p>
    <w:p w14:paraId="5E2000B0" w14:textId="77777777" w:rsidR="00555493" w:rsidRDefault="00555493">
      <w:pPr>
        <w:spacing w:after="0" w:line="240" w:lineRule="auto"/>
        <w:jc w:val="center"/>
        <w:rPr>
          <w:b/>
          <w:bCs/>
        </w:rPr>
      </w:pPr>
    </w:p>
    <w:p w14:paraId="0CC73F40" w14:textId="77777777" w:rsidR="00555493" w:rsidRDefault="00FC541A">
      <w:pPr>
        <w:pStyle w:val="Akapitzlist"/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Dane wnioskodawcy/wnioskodawców:</w:t>
      </w:r>
    </w:p>
    <w:p w14:paraId="52D22F86" w14:textId="77777777" w:rsidR="00555493" w:rsidRDefault="00555493">
      <w:pPr>
        <w:spacing w:after="0" w:line="240" w:lineRule="auto"/>
        <w:rPr>
          <w:b/>
          <w:bCs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3963"/>
        <w:gridCol w:w="5099"/>
      </w:tblGrid>
      <w:tr w:rsidR="00555493" w14:paraId="7B8727F4" w14:textId="77777777">
        <w:tc>
          <w:tcPr>
            <w:tcW w:w="3963" w:type="dxa"/>
          </w:tcPr>
          <w:p w14:paraId="64760723" w14:textId="77777777" w:rsidR="00555493" w:rsidRDefault="00FC541A">
            <w:pPr>
              <w:spacing w:after="0" w:line="240" w:lineRule="auto"/>
              <w:jc w:val="center"/>
            </w:pPr>
            <w:r>
              <w:t>NAZWA WNIOSKODAWCY</w:t>
            </w:r>
          </w:p>
          <w:p w14:paraId="1EFCB34B" w14:textId="77777777" w:rsidR="00555493" w:rsidRDefault="00555493">
            <w:pPr>
              <w:spacing w:after="0" w:line="240" w:lineRule="auto"/>
              <w:jc w:val="center"/>
            </w:pPr>
          </w:p>
          <w:p w14:paraId="5F76F519" w14:textId="77777777" w:rsidR="00555493" w:rsidRDefault="00FC541A">
            <w:pPr>
              <w:spacing w:after="0" w:line="240" w:lineRule="auto"/>
              <w:jc w:val="center"/>
            </w:pPr>
            <w:r>
              <w:t>(imię i nazwisko wraz z pełnioną funkcją lub nazwa organizacji)</w:t>
            </w:r>
          </w:p>
        </w:tc>
        <w:tc>
          <w:tcPr>
            <w:tcW w:w="5098" w:type="dxa"/>
          </w:tcPr>
          <w:p w14:paraId="71A5AA67" w14:textId="77777777" w:rsidR="00555493" w:rsidRDefault="00555493">
            <w:pPr>
              <w:spacing w:after="0" w:line="240" w:lineRule="auto"/>
            </w:pPr>
          </w:p>
        </w:tc>
      </w:tr>
      <w:tr w:rsidR="00555493" w14:paraId="300DF14A" w14:textId="77777777">
        <w:tc>
          <w:tcPr>
            <w:tcW w:w="3963" w:type="dxa"/>
          </w:tcPr>
          <w:p w14:paraId="0B14A345" w14:textId="77777777" w:rsidR="00555493" w:rsidRDefault="00555493">
            <w:pPr>
              <w:spacing w:after="0" w:line="240" w:lineRule="auto"/>
              <w:jc w:val="center"/>
            </w:pPr>
          </w:p>
          <w:p w14:paraId="31C849A3" w14:textId="77777777" w:rsidR="00555493" w:rsidRDefault="00FC541A">
            <w:pPr>
              <w:spacing w:after="0" w:line="240" w:lineRule="auto"/>
              <w:jc w:val="center"/>
            </w:pPr>
            <w:r>
              <w:t>ADRES DO KORESPONDENCJI</w:t>
            </w:r>
          </w:p>
          <w:p w14:paraId="6BBDB533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5098" w:type="dxa"/>
          </w:tcPr>
          <w:p w14:paraId="67DD4E33" w14:textId="77777777" w:rsidR="00555493" w:rsidRDefault="00555493">
            <w:pPr>
              <w:spacing w:after="0" w:line="240" w:lineRule="auto"/>
            </w:pPr>
          </w:p>
        </w:tc>
      </w:tr>
      <w:tr w:rsidR="00555493" w14:paraId="623379FD" w14:textId="77777777">
        <w:tc>
          <w:tcPr>
            <w:tcW w:w="3963" w:type="dxa"/>
          </w:tcPr>
          <w:p w14:paraId="21EE79E7" w14:textId="77777777" w:rsidR="00555493" w:rsidRDefault="00555493">
            <w:pPr>
              <w:spacing w:after="0" w:line="240" w:lineRule="auto"/>
              <w:jc w:val="center"/>
            </w:pPr>
          </w:p>
          <w:p w14:paraId="54C75A79" w14:textId="77777777" w:rsidR="00555493" w:rsidRDefault="00FC541A">
            <w:pPr>
              <w:spacing w:after="0" w:line="240" w:lineRule="auto"/>
              <w:jc w:val="center"/>
            </w:pPr>
            <w:r>
              <w:t>NUMER TELEFONU</w:t>
            </w:r>
          </w:p>
          <w:p w14:paraId="7EE6BFB3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5098" w:type="dxa"/>
          </w:tcPr>
          <w:p w14:paraId="75553DDF" w14:textId="77777777" w:rsidR="00555493" w:rsidRDefault="00555493">
            <w:pPr>
              <w:spacing w:after="0" w:line="240" w:lineRule="auto"/>
            </w:pPr>
          </w:p>
        </w:tc>
      </w:tr>
      <w:tr w:rsidR="00555493" w14:paraId="6727EE09" w14:textId="77777777">
        <w:trPr>
          <w:trHeight w:val="70"/>
        </w:trPr>
        <w:tc>
          <w:tcPr>
            <w:tcW w:w="3963" w:type="dxa"/>
          </w:tcPr>
          <w:p w14:paraId="6BDBC0FD" w14:textId="77777777" w:rsidR="00555493" w:rsidRDefault="00555493">
            <w:pPr>
              <w:spacing w:after="0" w:line="240" w:lineRule="auto"/>
              <w:jc w:val="center"/>
            </w:pPr>
          </w:p>
          <w:p w14:paraId="6887A132" w14:textId="77777777" w:rsidR="00555493" w:rsidRDefault="00FC541A">
            <w:pPr>
              <w:spacing w:after="0" w:line="240" w:lineRule="auto"/>
              <w:jc w:val="center"/>
            </w:pPr>
            <w:r>
              <w:t>ADRES E-MAIL</w:t>
            </w:r>
          </w:p>
          <w:p w14:paraId="363FDB99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5098" w:type="dxa"/>
          </w:tcPr>
          <w:p w14:paraId="4AD84DA7" w14:textId="77777777" w:rsidR="00555493" w:rsidRDefault="00555493">
            <w:pPr>
              <w:spacing w:after="0" w:line="240" w:lineRule="auto"/>
            </w:pPr>
          </w:p>
        </w:tc>
      </w:tr>
    </w:tbl>
    <w:p w14:paraId="01E3BE78" w14:textId="77777777" w:rsidR="00555493" w:rsidRDefault="00555493">
      <w:pPr>
        <w:spacing w:after="0" w:line="240" w:lineRule="auto"/>
      </w:pPr>
    </w:p>
    <w:p w14:paraId="190EA3FD" w14:textId="77777777" w:rsidR="00555493" w:rsidRDefault="00FC541A">
      <w:pPr>
        <w:spacing w:after="0" w:line="240" w:lineRule="auto"/>
      </w:pPr>
      <w:r>
        <w:t>II. Dane kandydata:</w:t>
      </w:r>
    </w:p>
    <w:p w14:paraId="61B5E2B3" w14:textId="77777777" w:rsidR="00555493" w:rsidRDefault="00555493">
      <w:pPr>
        <w:spacing w:after="0" w:line="240" w:lineRule="auto"/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555493" w14:paraId="502839CF" w14:textId="77777777">
        <w:tc>
          <w:tcPr>
            <w:tcW w:w="2547" w:type="dxa"/>
          </w:tcPr>
          <w:p w14:paraId="19C6C9F1" w14:textId="77777777" w:rsidR="00555493" w:rsidRDefault="00555493">
            <w:pPr>
              <w:spacing w:after="0" w:line="240" w:lineRule="auto"/>
              <w:jc w:val="center"/>
            </w:pPr>
          </w:p>
          <w:p w14:paraId="7A3DDF04" w14:textId="77777777" w:rsidR="00555493" w:rsidRDefault="00FC541A">
            <w:pPr>
              <w:spacing w:after="0" w:line="240" w:lineRule="auto"/>
              <w:jc w:val="center"/>
            </w:pPr>
            <w:r>
              <w:t>IMIĘ (IMIONA), NAZWISKO</w:t>
            </w:r>
          </w:p>
          <w:p w14:paraId="32A18CB2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7A9F6665" w14:textId="77777777" w:rsidR="00555493" w:rsidRDefault="00555493">
            <w:pPr>
              <w:spacing w:after="0" w:line="240" w:lineRule="auto"/>
            </w:pPr>
          </w:p>
        </w:tc>
      </w:tr>
      <w:tr w:rsidR="00555493" w14:paraId="2BEA2D9D" w14:textId="77777777">
        <w:tc>
          <w:tcPr>
            <w:tcW w:w="2547" w:type="dxa"/>
          </w:tcPr>
          <w:p w14:paraId="323EA3A0" w14:textId="77777777" w:rsidR="00555493" w:rsidRDefault="00555493">
            <w:pPr>
              <w:spacing w:after="0" w:line="240" w:lineRule="auto"/>
              <w:jc w:val="center"/>
            </w:pPr>
          </w:p>
          <w:p w14:paraId="2817FA68" w14:textId="77777777" w:rsidR="00555493" w:rsidRDefault="00FC541A">
            <w:pPr>
              <w:spacing w:after="0" w:line="240" w:lineRule="auto"/>
              <w:jc w:val="center"/>
            </w:pPr>
            <w:r>
              <w:t>ADRES ZAMIESZKANIA</w:t>
            </w:r>
          </w:p>
          <w:p w14:paraId="3AEE33FC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5F4D19F8" w14:textId="77777777" w:rsidR="00555493" w:rsidRDefault="00555493">
            <w:pPr>
              <w:spacing w:after="0" w:line="240" w:lineRule="auto"/>
            </w:pPr>
          </w:p>
        </w:tc>
      </w:tr>
      <w:tr w:rsidR="00555493" w14:paraId="45AFA633" w14:textId="77777777">
        <w:tc>
          <w:tcPr>
            <w:tcW w:w="2547" w:type="dxa"/>
          </w:tcPr>
          <w:p w14:paraId="51E4B6CD" w14:textId="77777777" w:rsidR="00555493" w:rsidRDefault="00555493">
            <w:pPr>
              <w:spacing w:after="0" w:line="240" w:lineRule="auto"/>
              <w:jc w:val="center"/>
            </w:pPr>
          </w:p>
          <w:p w14:paraId="4E45BD59" w14:textId="77777777" w:rsidR="00555493" w:rsidRDefault="00FC541A">
            <w:pPr>
              <w:spacing w:after="0" w:line="240" w:lineRule="auto"/>
              <w:jc w:val="center"/>
            </w:pPr>
            <w:r>
              <w:t>OŚWIADCZENIE KANDYDATA O NIEKARALNOŚCI ZA PRZESTĘPSTWO</w:t>
            </w:r>
          </w:p>
          <w:p w14:paraId="647DE83B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4D4304A9" w14:textId="77777777" w:rsidR="00555493" w:rsidRDefault="00555493">
            <w:pPr>
              <w:spacing w:after="0" w:line="240" w:lineRule="auto"/>
              <w:jc w:val="center"/>
            </w:pPr>
          </w:p>
          <w:p w14:paraId="1F16B072" w14:textId="77777777" w:rsidR="00555493" w:rsidRDefault="00FC541A">
            <w:pPr>
              <w:spacing w:after="0" w:line="240" w:lineRule="auto"/>
              <w:jc w:val="center"/>
            </w:pPr>
            <w:r>
              <w:t>Oświadczam, że nie byłem(łam) skazany(a) prawomocnym wyrokiem za przestępstwo</w:t>
            </w:r>
          </w:p>
          <w:p w14:paraId="447BD237" w14:textId="77777777" w:rsidR="00555493" w:rsidRDefault="00555493">
            <w:pPr>
              <w:spacing w:after="0" w:line="240" w:lineRule="auto"/>
            </w:pPr>
          </w:p>
          <w:p w14:paraId="5D3C68C9" w14:textId="77777777" w:rsidR="00555493" w:rsidRDefault="00555493">
            <w:pPr>
              <w:spacing w:after="0" w:line="240" w:lineRule="auto"/>
            </w:pPr>
          </w:p>
          <w:p w14:paraId="718CDAEE" w14:textId="77777777" w:rsidR="00555493" w:rsidRDefault="00FC54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……………………………………………………………..</w:t>
            </w:r>
          </w:p>
          <w:p w14:paraId="43B7DC97" w14:textId="77777777" w:rsidR="00555493" w:rsidRDefault="00FC54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data, własnoręczny podpis kandydata</w:t>
            </w:r>
          </w:p>
          <w:p w14:paraId="7F9657B5" w14:textId="77777777" w:rsidR="00555493" w:rsidRDefault="00555493">
            <w:pPr>
              <w:spacing w:after="0" w:line="240" w:lineRule="auto"/>
              <w:jc w:val="center"/>
            </w:pPr>
          </w:p>
        </w:tc>
      </w:tr>
      <w:tr w:rsidR="00555493" w14:paraId="4F4A0520" w14:textId="77777777">
        <w:tc>
          <w:tcPr>
            <w:tcW w:w="2547" w:type="dxa"/>
          </w:tcPr>
          <w:p w14:paraId="7E87DEA5" w14:textId="77777777" w:rsidR="00555493" w:rsidRDefault="00555493">
            <w:pPr>
              <w:spacing w:after="0" w:line="240" w:lineRule="auto"/>
              <w:jc w:val="center"/>
            </w:pPr>
          </w:p>
          <w:p w14:paraId="3D756444" w14:textId="77777777" w:rsidR="00555493" w:rsidRDefault="00FC541A">
            <w:pPr>
              <w:spacing w:after="0" w:line="240" w:lineRule="auto"/>
              <w:jc w:val="center"/>
            </w:pPr>
            <w:r>
              <w:t xml:space="preserve">OŚWIADCZENIE KANDYDATA O WYRAŻENIU ZGODY NA PRZETWARZANIE DANYCH OSOBOWYCH W ZAKRESIE NIEZBĘDNYM DO ROZPATRZENIA I PRZEPROWADZENIA PROCEDURY NADANIA TYTUŁU HONOROWEGO </w:t>
            </w:r>
            <w:r>
              <w:lastRenderedPageBreak/>
              <w:t>„ZASŁUŻONY DLA GMINY NOWE PIEKUTY”</w:t>
            </w:r>
          </w:p>
          <w:p w14:paraId="5B945626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64B9DAA7" w14:textId="77777777" w:rsidR="00555493" w:rsidRDefault="00555493">
            <w:pPr>
              <w:spacing w:after="0" w:line="240" w:lineRule="auto"/>
              <w:jc w:val="center"/>
            </w:pPr>
          </w:p>
          <w:p w14:paraId="49061342" w14:textId="77777777" w:rsidR="00555493" w:rsidRDefault="00FC541A">
            <w:pPr>
              <w:spacing w:after="0" w:line="240" w:lineRule="auto"/>
              <w:jc w:val="center"/>
            </w:pPr>
            <w:r>
              <w:t>Oświadczam, że zostałam/em zapoznany z klauzulą informacyjną i wyrażam zgodę na przetwarzanie danych osobowych w zakresie niezbędnym do rozpatrzenia i przeprowadzenia procedury nadania tytułu honorowego „Zasłużony dla Gminy Nowe Piekuty”</w:t>
            </w:r>
          </w:p>
          <w:p w14:paraId="091D959C" w14:textId="77777777" w:rsidR="00555493" w:rsidRDefault="00555493">
            <w:pPr>
              <w:spacing w:after="0" w:line="240" w:lineRule="auto"/>
            </w:pPr>
          </w:p>
          <w:p w14:paraId="4F0131DA" w14:textId="77777777" w:rsidR="00555493" w:rsidRDefault="00555493">
            <w:pPr>
              <w:spacing w:after="0" w:line="240" w:lineRule="auto"/>
            </w:pPr>
          </w:p>
          <w:p w14:paraId="7BE24A2A" w14:textId="77777777" w:rsidR="00555493" w:rsidRDefault="00555493">
            <w:pPr>
              <w:spacing w:after="0" w:line="240" w:lineRule="auto"/>
            </w:pPr>
          </w:p>
          <w:p w14:paraId="33442286" w14:textId="77777777" w:rsidR="00555493" w:rsidRDefault="00FC54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……………………………………………………………..</w:t>
            </w:r>
          </w:p>
          <w:p w14:paraId="57ED2C7F" w14:textId="77777777" w:rsidR="00555493" w:rsidRDefault="00FC54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data, własnoręczny podpis kandydata</w:t>
            </w:r>
          </w:p>
          <w:p w14:paraId="40D0D85B" w14:textId="77777777" w:rsidR="00555493" w:rsidRDefault="0055549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14:paraId="2708FB32" w14:textId="77777777" w:rsidR="00555493" w:rsidRDefault="00555493">
            <w:pPr>
              <w:spacing w:after="0" w:line="240" w:lineRule="auto"/>
              <w:rPr>
                <w:sz w:val="16"/>
                <w:szCs w:val="16"/>
              </w:rPr>
            </w:pPr>
          </w:p>
          <w:p w14:paraId="1E99625E" w14:textId="77777777" w:rsidR="00555493" w:rsidRDefault="00555493">
            <w:pPr>
              <w:spacing w:after="0" w:line="240" w:lineRule="auto"/>
              <w:rPr>
                <w:sz w:val="16"/>
                <w:szCs w:val="16"/>
              </w:rPr>
            </w:pPr>
          </w:p>
          <w:p w14:paraId="7D5F6246" w14:textId="77777777" w:rsidR="00555493" w:rsidRDefault="00555493">
            <w:pPr>
              <w:spacing w:after="0" w:line="240" w:lineRule="auto"/>
              <w:jc w:val="center"/>
            </w:pPr>
          </w:p>
        </w:tc>
      </w:tr>
      <w:tr w:rsidR="00555493" w14:paraId="3453EE67" w14:textId="77777777">
        <w:tc>
          <w:tcPr>
            <w:tcW w:w="2547" w:type="dxa"/>
          </w:tcPr>
          <w:p w14:paraId="65B37377" w14:textId="77777777" w:rsidR="00555493" w:rsidRDefault="00555493">
            <w:pPr>
              <w:spacing w:after="0" w:line="240" w:lineRule="auto"/>
              <w:jc w:val="center"/>
            </w:pPr>
          </w:p>
          <w:p w14:paraId="30618A14" w14:textId="77777777" w:rsidR="00555493" w:rsidRDefault="00FC541A">
            <w:pPr>
              <w:spacing w:after="0" w:line="240" w:lineRule="auto"/>
              <w:jc w:val="center"/>
            </w:pPr>
            <w:r>
              <w:t xml:space="preserve">OŚWIADCZENIE KANDYDATA O WYRAŻENIU ZGODY NA PRZYJĘCIE TYTUŁU HONOROWEGO „ZASŁUŻONY DLA GMINY </w:t>
            </w:r>
          </w:p>
          <w:p w14:paraId="28FADFAF" w14:textId="77777777" w:rsidR="00555493" w:rsidRDefault="00FC541A">
            <w:pPr>
              <w:spacing w:after="0" w:line="240" w:lineRule="auto"/>
              <w:jc w:val="center"/>
            </w:pPr>
            <w:r>
              <w:t>NOWE PIEKUTY”</w:t>
            </w:r>
          </w:p>
          <w:p w14:paraId="3B63FBD0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05C04018" w14:textId="77777777" w:rsidR="00555493" w:rsidRDefault="00555493">
            <w:pPr>
              <w:spacing w:after="0" w:line="240" w:lineRule="auto"/>
            </w:pPr>
          </w:p>
          <w:p w14:paraId="3B6790EA" w14:textId="77777777" w:rsidR="00555493" w:rsidRDefault="00FC541A">
            <w:pPr>
              <w:spacing w:after="0" w:line="240" w:lineRule="auto"/>
              <w:jc w:val="center"/>
            </w:pPr>
            <w:r>
              <w:t xml:space="preserve">Oświadczam, że wyrażam zgodę na przyjęcie tytułu </w:t>
            </w:r>
            <w:r>
              <w:rPr>
                <w:color w:val="81D41A"/>
              </w:rPr>
              <w:t>h</w:t>
            </w:r>
            <w:r>
              <w:t xml:space="preserve">onorowego „Zasłużony dla  Gminy Nowe Piekuty oraz, że zapoznałem się z Regulaminem nadania tytułu </w:t>
            </w:r>
          </w:p>
          <w:p w14:paraId="0F2F43B1" w14:textId="77777777" w:rsidR="00555493" w:rsidRDefault="00FC541A">
            <w:pPr>
              <w:spacing w:after="0" w:line="240" w:lineRule="auto"/>
              <w:jc w:val="center"/>
            </w:pPr>
            <w:r w:rsidRPr="00A04462">
              <w:t>h</w:t>
            </w:r>
            <w:r>
              <w:t>onorowego „Zasłużony dla Gminy Nowe Piekuty”</w:t>
            </w:r>
          </w:p>
          <w:p w14:paraId="2344993F" w14:textId="77777777" w:rsidR="00555493" w:rsidRDefault="00555493">
            <w:pPr>
              <w:spacing w:after="0" w:line="240" w:lineRule="auto"/>
            </w:pPr>
          </w:p>
          <w:p w14:paraId="19B7C55B" w14:textId="77777777" w:rsidR="00555493" w:rsidRDefault="00FC54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……………………………………………………………..</w:t>
            </w:r>
          </w:p>
          <w:p w14:paraId="3A1AE1C4" w14:textId="77777777" w:rsidR="00555493" w:rsidRDefault="00FC541A">
            <w:pPr>
              <w:spacing w:after="0" w:line="240" w:lineRule="auto"/>
              <w:jc w:val="center"/>
            </w:pPr>
            <w:r>
              <w:rPr>
                <w:sz w:val="16"/>
                <w:szCs w:val="16"/>
              </w:rPr>
              <w:t>data, własnoręczny podpis kandydata</w:t>
            </w:r>
          </w:p>
        </w:tc>
      </w:tr>
      <w:tr w:rsidR="00555493" w14:paraId="31AEF09A" w14:textId="77777777">
        <w:tc>
          <w:tcPr>
            <w:tcW w:w="2547" w:type="dxa"/>
          </w:tcPr>
          <w:p w14:paraId="12EDA2DD" w14:textId="77777777" w:rsidR="00555493" w:rsidRDefault="00555493">
            <w:pPr>
              <w:spacing w:after="0" w:line="240" w:lineRule="auto"/>
              <w:jc w:val="center"/>
            </w:pPr>
          </w:p>
          <w:p w14:paraId="418DA9AA" w14:textId="77777777" w:rsidR="00555493" w:rsidRDefault="00555493">
            <w:pPr>
              <w:spacing w:after="0" w:line="240" w:lineRule="auto"/>
              <w:jc w:val="center"/>
            </w:pPr>
          </w:p>
          <w:p w14:paraId="72B2AD21" w14:textId="77777777" w:rsidR="00555493" w:rsidRDefault="00555493">
            <w:pPr>
              <w:spacing w:after="0" w:line="240" w:lineRule="auto"/>
              <w:jc w:val="center"/>
            </w:pPr>
          </w:p>
          <w:p w14:paraId="4BA8CB0A" w14:textId="77777777" w:rsidR="00555493" w:rsidRDefault="00555493">
            <w:pPr>
              <w:spacing w:after="0" w:line="240" w:lineRule="auto"/>
              <w:jc w:val="center"/>
            </w:pPr>
          </w:p>
          <w:p w14:paraId="258228CF" w14:textId="77777777" w:rsidR="00555493" w:rsidRDefault="00555493">
            <w:pPr>
              <w:spacing w:after="0" w:line="240" w:lineRule="auto"/>
              <w:jc w:val="center"/>
            </w:pPr>
          </w:p>
          <w:p w14:paraId="0D644F70" w14:textId="77777777" w:rsidR="00555493" w:rsidRDefault="00FC541A">
            <w:pPr>
              <w:spacing w:after="0" w:line="240" w:lineRule="auto"/>
              <w:jc w:val="center"/>
            </w:pPr>
            <w:r>
              <w:t>OKREŚLENIE ZASŁUG UZASADNIAJĄCYCH WYRÓŻNIENIE KANDYDATA</w:t>
            </w:r>
          </w:p>
          <w:p w14:paraId="5C48450A" w14:textId="77777777" w:rsidR="00555493" w:rsidRDefault="00555493">
            <w:pPr>
              <w:spacing w:after="0" w:line="240" w:lineRule="auto"/>
              <w:jc w:val="center"/>
            </w:pPr>
          </w:p>
          <w:p w14:paraId="5B8D8A2A" w14:textId="77777777" w:rsidR="00555493" w:rsidRDefault="00555493">
            <w:pPr>
              <w:spacing w:after="0" w:line="240" w:lineRule="auto"/>
              <w:jc w:val="center"/>
            </w:pPr>
          </w:p>
          <w:p w14:paraId="5FFA5EEC" w14:textId="77777777" w:rsidR="00555493" w:rsidRDefault="00555493">
            <w:pPr>
              <w:spacing w:after="0" w:line="240" w:lineRule="auto"/>
              <w:jc w:val="center"/>
            </w:pPr>
          </w:p>
          <w:p w14:paraId="231872A1" w14:textId="77777777" w:rsidR="00555493" w:rsidRDefault="00555493">
            <w:pPr>
              <w:spacing w:after="0" w:line="240" w:lineRule="auto"/>
              <w:jc w:val="center"/>
            </w:pPr>
          </w:p>
          <w:p w14:paraId="7BF25DBB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1C02C792" w14:textId="77777777" w:rsidR="00555493" w:rsidRDefault="00555493">
            <w:pPr>
              <w:spacing w:after="0" w:line="240" w:lineRule="auto"/>
            </w:pPr>
          </w:p>
        </w:tc>
      </w:tr>
      <w:tr w:rsidR="00555493" w14:paraId="341E775B" w14:textId="77777777">
        <w:tc>
          <w:tcPr>
            <w:tcW w:w="2547" w:type="dxa"/>
          </w:tcPr>
          <w:p w14:paraId="1F50FF24" w14:textId="77777777" w:rsidR="00555493" w:rsidRDefault="00555493">
            <w:pPr>
              <w:spacing w:after="0" w:line="240" w:lineRule="auto"/>
              <w:jc w:val="center"/>
            </w:pPr>
          </w:p>
          <w:p w14:paraId="0158CE97" w14:textId="77777777" w:rsidR="00555493" w:rsidRDefault="00555493">
            <w:pPr>
              <w:spacing w:after="0" w:line="240" w:lineRule="auto"/>
              <w:jc w:val="center"/>
            </w:pPr>
          </w:p>
          <w:p w14:paraId="46FA2769" w14:textId="77777777" w:rsidR="00555493" w:rsidRDefault="00555493">
            <w:pPr>
              <w:spacing w:after="0" w:line="240" w:lineRule="auto"/>
              <w:jc w:val="center"/>
            </w:pPr>
          </w:p>
          <w:p w14:paraId="05C6B599" w14:textId="77777777" w:rsidR="00555493" w:rsidRDefault="00555493">
            <w:pPr>
              <w:spacing w:after="0" w:line="240" w:lineRule="auto"/>
              <w:jc w:val="center"/>
            </w:pPr>
          </w:p>
          <w:p w14:paraId="33317457" w14:textId="77777777" w:rsidR="00555493" w:rsidRDefault="00555493">
            <w:pPr>
              <w:spacing w:after="0" w:line="240" w:lineRule="auto"/>
              <w:jc w:val="center"/>
            </w:pPr>
          </w:p>
          <w:p w14:paraId="0B490B92" w14:textId="77777777" w:rsidR="00555493" w:rsidRDefault="00FC541A">
            <w:pPr>
              <w:spacing w:after="0" w:line="240" w:lineRule="auto"/>
              <w:jc w:val="center"/>
            </w:pPr>
            <w:r>
              <w:t>ŻYCIORYS KANDYDATA</w:t>
            </w:r>
          </w:p>
          <w:p w14:paraId="0C4D8AFA" w14:textId="77777777" w:rsidR="00555493" w:rsidRDefault="00555493">
            <w:pPr>
              <w:spacing w:after="0" w:line="240" w:lineRule="auto"/>
              <w:jc w:val="center"/>
            </w:pPr>
          </w:p>
          <w:p w14:paraId="15D94F5F" w14:textId="77777777" w:rsidR="00555493" w:rsidRDefault="00555493">
            <w:pPr>
              <w:spacing w:after="0" w:line="240" w:lineRule="auto"/>
              <w:jc w:val="center"/>
            </w:pPr>
          </w:p>
          <w:p w14:paraId="4CC6ABFA" w14:textId="77777777" w:rsidR="00555493" w:rsidRDefault="00555493">
            <w:pPr>
              <w:spacing w:after="0" w:line="240" w:lineRule="auto"/>
              <w:jc w:val="center"/>
            </w:pPr>
          </w:p>
          <w:p w14:paraId="7CC0860F" w14:textId="77777777" w:rsidR="00555493" w:rsidRDefault="00555493">
            <w:pPr>
              <w:spacing w:after="0" w:line="240" w:lineRule="auto"/>
              <w:jc w:val="center"/>
            </w:pPr>
          </w:p>
          <w:p w14:paraId="00E3F167" w14:textId="77777777" w:rsidR="00555493" w:rsidRDefault="00555493">
            <w:pPr>
              <w:spacing w:after="0" w:line="240" w:lineRule="auto"/>
              <w:jc w:val="center"/>
            </w:pPr>
          </w:p>
          <w:p w14:paraId="43B0AAF3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6B9AFE66" w14:textId="77777777" w:rsidR="00555493" w:rsidRDefault="00555493">
            <w:pPr>
              <w:spacing w:after="0" w:line="240" w:lineRule="auto"/>
            </w:pPr>
          </w:p>
        </w:tc>
      </w:tr>
      <w:tr w:rsidR="00555493" w14:paraId="7849ADF3" w14:textId="77777777">
        <w:tc>
          <w:tcPr>
            <w:tcW w:w="2547" w:type="dxa"/>
          </w:tcPr>
          <w:p w14:paraId="0FD5B1E8" w14:textId="77777777" w:rsidR="00555493" w:rsidRDefault="00555493">
            <w:pPr>
              <w:spacing w:after="0" w:line="240" w:lineRule="auto"/>
              <w:jc w:val="center"/>
            </w:pPr>
          </w:p>
          <w:p w14:paraId="1416CE93" w14:textId="77777777" w:rsidR="00555493" w:rsidRDefault="00FC541A">
            <w:pPr>
              <w:spacing w:after="0" w:line="240" w:lineRule="auto"/>
              <w:jc w:val="center"/>
            </w:pPr>
            <w:r>
              <w:t>DATA SPORZĄDZENIA WNIOSKU</w:t>
            </w:r>
          </w:p>
          <w:p w14:paraId="49FFA735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6FBE72DE" w14:textId="77777777" w:rsidR="00555493" w:rsidRDefault="00555493">
            <w:pPr>
              <w:spacing w:after="0" w:line="240" w:lineRule="auto"/>
            </w:pPr>
          </w:p>
        </w:tc>
      </w:tr>
      <w:tr w:rsidR="00555493" w14:paraId="0AAFB347" w14:textId="77777777">
        <w:tc>
          <w:tcPr>
            <w:tcW w:w="2547" w:type="dxa"/>
          </w:tcPr>
          <w:p w14:paraId="3DA3347F" w14:textId="77777777" w:rsidR="00555493" w:rsidRDefault="00555493">
            <w:pPr>
              <w:spacing w:after="0" w:line="240" w:lineRule="auto"/>
              <w:jc w:val="center"/>
            </w:pPr>
          </w:p>
          <w:p w14:paraId="3921B14C" w14:textId="77777777" w:rsidR="00555493" w:rsidRDefault="00FC541A">
            <w:pPr>
              <w:spacing w:after="0" w:line="240" w:lineRule="auto"/>
              <w:jc w:val="center"/>
            </w:pPr>
            <w:r>
              <w:t>PODPIS WNIOSKODAWCY/ÓW</w:t>
            </w:r>
          </w:p>
          <w:p w14:paraId="5C9B7D2F" w14:textId="77777777" w:rsidR="00555493" w:rsidRDefault="00555493">
            <w:pPr>
              <w:spacing w:after="0" w:line="240" w:lineRule="auto"/>
              <w:jc w:val="center"/>
            </w:pPr>
          </w:p>
          <w:p w14:paraId="541E6657" w14:textId="77777777" w:rsidR="00555493" w:rsidRDefault="00FC541A">
            <w:pPr>
              <w:spacing w:after="0" w:line="240" w:lineRule="auto"/>
              <w:jc w:val="center"/>
            </w:pPr>
            <w:r>
              <w:t>PIECZĘĆ</w:t>
            </w:r>
          </w:p>
          <w:p w14:paraId="2D48F185" w14:textId="77777777" w:rsidR="00555493" w:rsidRDefault="00555493">
            <w:pPr>
              <w:spacing w:after="0" w:line="240" w:lineRule="auto"/>
              <w:jc w:val="center"/>
            </w:pPr>
          </w:p>
        </w:tc>
        <w:tc>
          <w:tcPr>
            <w:tcW w:w="6514" w:type="dxa"/>
          </w:tcPr>
          <w:p w14:paraId="626653F4" w14:textId="77777777" w:rsidR="00555493" w:rsidRDefault="00555493">
            <w:pPr>
              <w:spacing w:after="0" w:line="240" w:lineRule="auto"/>
            </w:pPr>
          </w:p>
        </w:tc>
      </w:tr>
    </w:tbl>
    <w:p w14:paraId="752C039D" w14:textId="77777777" w:rsidR="00A04462" w:rsidRDefault="00A04462" w:rsidP="00943119">
      <w:pPr>
        <w:ind w:left="5664"/>
        <w:rPr>
          <w:b/>
        </w:rPr>
      </w:pPr>
    </w:p>
    <w:p w14:paraId="3493A5F5" w14:textId="77777777" w:rsidR="00A04462" w:rsidRDefault="00A04462" w:rsidP="00943119">
      <w:pPr>
        <w:ind w:left="5664"/>
        <w:rPr>
          <w:b/>
        </w:rPr>
      </w:pPr>
    </w:p>
    <w:p w14:paraId="1559B5D1" w14:textId="175848A5" w:rsidR="00555493" w:rsidRPr="00943119" w:rsidRDefault="00FC541A" w:rsidP="00943119">
      <w:pPr>
        <w:ind w:left="5664"/>
        <w:rPr>
          <w:sz w:val="20"/>
          <w:szCs w:val="20"/>
        </w:rPr>
      </w:pPr>
      <w:r>
        <w:rPr>
          <w:b/>
        </w:rPr>
        <w:lastRenderedPageBreak/>
        <w:t xml:space="preserve">                                                                                           </w:t>
      </w:r>
      <w:r w:rsidR="00D81502">
        <w:rPr>
          <w:b/>
        </w:rPr>
        <w:t xml:space="preserve">   Załącznik nr 3                                                       </w:t>
      </w:r>
      <w:r w:rsidR="00D81502" w:rsidRPr="00D81502">
        <w:rPr>
          <w:sz w:val="20"/>
          <w:szCs w:val="20"/>
        </w:rPr>
        <w:t>do Regulaminu</w:t>
      </w:r>
      <w:r w:rsidR="00D81502" w:rsidRPr="00D81502">
        <w:rPr>
          <w:b/>
          <w:sz w:val="20"/>
          <w:szCs w:val="20"/>
        </w:rPr>
        <w:t xml:space="preserve"> </w:t>
      </w:r>
      <w:r w:rsidR="00D81502" w:rsidRPr="00D81502">
        <w:rPr>
          <w:sz w:val="20"/>
          <w:szCs w:val="20"/>
        </w:rPr>
        <w:t>nadawania tytułu                                                                                                                             „Zasłużony dla Gminy Nowe Piekuty”</w:t>
      </w:r>
    </w:p>
    <w:p w14:paraId="2DA0E19A" w14:textId="77777777" w:rsidR="00555493" w:rsidRDefault="00FC541A">
      <w:pPr>
        <w:jc w:val="center"/>
        <w:rPr>
          <w:b/>
        </w:rPr>
      </w:pPr>
      <w:r>
        <w:rPr>
          <w:b/>
        </w:rPr>
        <w:t>ZEZWOLENIE  NA ROZPOWSZECHNIANIE WIZERUNKU</w:t>
      </w:r>
    </w:p>
    <w:p w14:paraId="0FFBA026" w14:textId="77777777" w:rsidR="00555493" w:rsidRDefault="00FC541A">
      <w:pPr>
        <w:jc w:val="both"/>
      </w:pPr>
      <w:r>
        <w:t>Na podstawie art. 81 ust. 1 ustawy z dnia 4 lutego 1994 r. o prawie autorskim i prawach pokrewnych dobrowolnie, nieodpłatnie, w nieograniczonej liczbie egzemplarzy oraz bez ograniczeń terytorialnych udzielam zezwolenia na rozpowszechnianie mojego wizerunku  utrwalanego  w postaci zdjęć oraz wykorzystanie ich w związku z działaniami marketingowymi i promocyjnymi przez Radę Gminy w Nowych Piekutach z siedzibą: ul. Główna 8, 18-212 Nowe Piekuty.</w:t>
      </w:r>
    </w:p>
    <w:p w14:paraId="433B850E" w14:textId="77777777" w:rsidR="00555493" w:rsidRDefault="00FC541A">
      <w:pPr>
        <w:jc w:val="both"/>
      </w:pPr>
      <w:r>
        <w:t xml:space="preserve">Wiem, że zezwolenie to mogę w każdej chwili cofnąć, bez wpływu jednak na zgodność z prawem przetwarzania dokonanego przed udzieleniem zezwolenia.  </w:t>
      </w:r>
    </w:p>
    <w:p w14:paraId="5D6C4D37" w14:textId="77777777" w:rsidR="00555493" w:rsidRDefault="00FC541A">
      <w:pPr>
        <w:jc w:val="both"/>
      </w:pPr>
      <w:r>
        <w:t xml:space="preserve">Powyższe zezwolenie obejmuje wykorzystanie mojego wizerunku polegającego na: utrwalaniu, zwielokrotnianiu dowolną techniką, w tym techniką cyfrową, drukowaniu, obrocie oryginałem lub egzemplarzami w zakresie potrzeb wizerunkowych, wyświetleniu, odtworzeniu, a także publicznym udostępnieniu w taki sposób, aby każdy mógł mieć do niego dostęp w miejscu i w czasie przez siebie wybranym oraz do ich zamieszczania: • na stronie internetowej  www.nowepiekuty.pl • wizerunku oraz imienia i nazwiska w sali konferencyjnej Urzędu Gminy Nowe Piekuty, • na profilach społecznościowych zarządzanych przez Administratora,   • w (drukowanych i elektronicznych) materiałach promocyjnych i broszurach, materiałach, prezentacjach wykorzystywanych dla celów promocyjnych.  </w:t>
      </w:r>
    </w:p>
    <w:p w14:paraId="1EDB1CBC" w14:textId="77777777" w:rsidR="00555493" w:rsidRDefault="00FC541A">
      <w:r>
        <w:t xml:space="preserve">………….………………….., dn. ………………………. r. </w:t>
      </w:r>
    </w:p>
    <w:p w14:paraId="56EA2566" w14:textId="77777777" w:rsidR="00555493" w:rsidRDefault="00FC541A">
      <w:pPr>
        <w:ind w:left="5664"/>
      </w:pPr>
      <w:r>
        <w:t xml:space="preserve">………………………………………                                                                               podpis oświadczającego </w:t>
      </w:r>
    </w:p>
    <w:p w14:paraId="6FA9905F" w14:textId="77777777" w:rsidR="00555493" w:rsidRDefault="00FC541A">
      <w:pPr>
        <w:jc w:val="both"/>
        <w:rPr>
          <w:sz w:val="20"/>
          <w:szCs w:val="20"/>
        </w:rPr>
      </w:pPr>
      <w:r>
        <w:rPr>
          <w:sz w:val="18"/>
          <w:szCs w:val="18"/>
        </w:rPr>
        <w:t>Informacja dot. przetwarzania danych osobowych: Administratorem danych osobowych jest Rada Gminy w Nowych Piekutach z siedzibą Urząd Gminy w Nowych Piekutach, ul .Główna 8, 18-212 Nowe Piekuty(dalej jako „Administrator”). We wszystkich sprawach związanych z przetwarzaniem Twoich danych osobowych, możesz skontaktować się z Administratorem pod adresem e-mail</w:t>
      </w:r>
      <w:r>
        <w:rPr>
          <w:sz w:val="20"/>
          <w:szCs w:val="20"/>
        </w:rPr>
        <w:t>:</w:t>
      </w:r>
      <w:r>
        <w:t xml:space="preserve"> </w:t>
      </w:r>
      <w:hyperlink r:id="rId7">
        <w:r>
          <w:rPr>
            <w:rStyle w:val="czeinternetowe"/>
            <w:sz w:val="20"/>
            <w:szCs w:val="20"/>
          </w:rPr>
          <w:t>iod.r.andrzejewski@szkoleniaprawnicze.com.pl</w:t>
        </w:r>
      </w:hyperlink>
      <w:r>
        <w:rPr>
          <w:sz w:val="18"/>
          <w:szCs w:val="18"/>
        </w:rPr>
        <w:t xml:space="preserve"> Dane osobowe, w postaci wizerunku oraz imienia i nazwiska (zgodnie z treścią udzielonego zezwolenia), przetwarzane będą w celach promocyjnych i marketingowych związanych z prowadzoną przez Administratora działalnością co stanowi uzasadniony interes Administratora na podstawie art. 6 ust. 1 lit. f RODO w zw. z art. 81 ust. 1 prawa autorskiego i pokrewnego (zezwolenie). Dane osobowe będą przetwarzane do czasu wycofania zezwolenia. Odbiorcami danych osobowych w postaci wizerunku będą podmioty korzystające z materiałów promocyjnych i marketingowych zawierających te dane osobowe, osoby odwiedzające stronę internetową i portale społecznościowe Administratora. Administrator nie przekazuje danych poza teren Europejskiego Obszaru Gospodarczego z zastrzeżeniem ponadnarodowego charakteru przepływu danych w sytuacji, gdy przekazywanie tych danych następuje na podstawie Rozdziału V RODO, m.in. standardowych klauzul ochrony danych, czy decyzji Komisji Europejskiej stwierdzającej odpowiedni stopień ochrony np. w oparciu o Ramy ochrony danych UE-USA (EU-US Data Privacy Framework) w związku z korzystaniem z usług podmiotów zaufanych - monopolistów (m.in. Microsoft, Meta). Osobie, której dane dotyczą przysługuje prawo do wniesienia sprzeciwu w dowolnym momencie bez wpływu na zgodność z prawem przetwarzania, którego dokonano przed jego wniesieniem a także prawo dostępu do swoich danych osobowych, żądania ich sprostowania lub usunięcia, prawo do żądania ograniczenia przetwarzania, przenoszenia danych a także prawo wniesienia skargi do PUODO oraz  prawo do tego, by nie podlegać decyzji, która opiera się wyłącznie na zautomatyzowanym przetwarzaniu, w tym profilowaniu – Administrator wskazuje, że nie przetwarza danych w oparciu o zautomatyzowane</w:t>
      </w:r>
      <w:r>
        <w:rPr>
          <w:sz w:val="20"/>
          <w:szCs w:val="20"/>
        </w:rPr>
        <w:t xml:space="preserve"> podejmowanie decyzji.  </w:t>
      </w:r>
    </w:p>
    <w:p w14:paraId="57146FF1" w14:textId="77777777" w:rsidR="00555493" w:rsidRDefault="00555493">
      <w:pPr>
        <w:jc w:val="both"/>
        <w:rPr>
          <w:sz w:val="20"/>
          <w:szCs w:val="20"/>
        </w:rPr>
      </w:pPr>
    </w:p>
    <w:p w14:paraId="06C72D6B" w14:textId="156EE2B0" w:rsidR="00555493" w:rsidRDefault="00FC541A" w:rsidP="00A04462">
      <w:pPr>
        <w:ind w:left="5664"/>
        <w:rPr>
          <w:b/>
        </w:rPr>
      </w:pPr>
      <w:r>
        <w:rPr>
          <w:b/>
        </w:rPr>
        <w:t xml:space="preserve">          </w:t>
      </w:r>
    </w:p>
    <w:p w14:paraId="22260F34" w14:textId="77777777" w:rsidR="00555493" w:rsidRDefault="00555493">
      <w:pPr>
        <w:ind w:left="5664"/>
        <w:rPr>
          <w:b/>
        </w:rPr>
      </w:pPr>
    </w:p>
    <w:p w14:paraId="11ED1994" w14:textId="090E698B" w:rsidR="00D81502" w:rsidRPr="00D81502" w:rsidRDefault="00D81502" w:rsidP="00D81502">
      <w:pPr>
        <w:ind w:left="5664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Załącznik Nr 4</w:t>
      </w:r>
      <w:r w:rsidRPr="00D81502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 </w:t>
      </w:r>
      <w:r w:rsidRPr="00D81502">
        <w:rPr>
          <w:sz w:val="20"/>
          <w:szCs w:val="20"/>
        </w:rPr>
        <w:t>do Regulaminu</w:t>
      </w:r>
      <w:r w:rsidRPr="00D81502">
        <w:rPr>
          <w:b/>
          <w:sz w:val="20"/>
          <w:szCs w:val="20"/>
        </w:rPr>
        <w:t xml:space="preserve"> </w:t>
      </w:r>
      <w:r w:rsidRPr="00D81502">
        <w:rPr>
          <w:sz w:val="20"/>
          <w:szCs w:val="20"/>
        </w:rPr>
        <w:t>nadawania tytułu                                                                                                                             „Zasłużony dla Gminy Nowe Piekuty”</w:t>
      </w:r>
    </w:p>
    <w:p w14:paraId="1B5719B9" w14:textId="77777777" w:rsidR="00555493" w:rsidRDefault="00FC541A">
      <w:pPr>
        <w:jc w:val="center"/>
        <w:rPr>
          <w:b/>
        </w:rPr>
      </w:pPr>
      <w:r>
        <w:rPr>
          <w:b/>
        </w:rPr>
        <w:t>Klauzula informacyjna dotycząca przetwarzania danych osobowych w związku z procedurą nadawania tytułu honorowego  „Zasłużony dla Gminy Nowe Piekuty”</w:t>
      </w:r>
    </w:p>
    <w:p w14:paraId="77827DB5" w14:textId="77777777" w:rsidR="00555493" w:rsidRDefault="00FC541A">
      <w:pPr>
        <w:jc w:val="both"/>
      </w:pPr>
      <w:r>
        <w:t xml:space="preserve">Zgodnie z art. 13 i 14 rozporządzenia Parlamentu Europejskiego i Rady (UE) 2016/679 z dnia 27.04.2016 r. w sprawie ochrony osób fizycznych w związku z przetwarzaniem danych osobowych i w sprawie swobodnego przepływu takich danych oraz uchylenia od dyrektywy 95/46/WE (ogólne rozporządzenie o ochronie danych) „RODO”: informujemy, że: </w:t>
      </w:r>
    </w:p>
    <w:p w14:paraId="641D8F19" w14:textId="77777777" w:rsidR="00555493" w:rsidRDefault="00FC541A">
      <w:pPr>
        <w:jc w:val="both"/>
      </w:pPr>
      <w:r>
        <w:t>1. Administratorem Pani/a danych osobowych jest Rada Gminy w Nowych Piekutach. Dane do korespondencji: Urząd Gminy w Nowych Piekutach, ul. Główna 8, 18-212 Nowe Piekuty, adres e-mail: urzad@nowepiekuty.pl, tel. (86) 476 95 20.</w:t>
      </w:r>
    </w:p>
    <w:p w14:paraId="5D07A625" w14:textId="2BE472FE" w:rsidR="00555493" w:rsidRDefault="00FC541A">
      <w:pPr>
        <w:jc w:val="both"/>
      </w:pPr>
      <w:r>
        <w:t xml:space="preserve">2. W sprawach związanych z przetwarzaniem Pani/a danych osobowych można kontaktować się z wyznaczonym u Administratora Inspektorem ochrony danych z wykorzystaniem powyższych danych adresowych Administratora lub na adres e-mail: </w:t>
      </w:r>
      <w:hyperlink r:id="rId8" w:history="1">
        <w:r w:rsidR="00D81502">
          <w:rPr>
            <w:rStyle w:val="Hipercze"/>
          </w:rPr>
          <w:t>iod.r.andrzejewski@szkoleniaprawnicze.com.pl</w:t>
        </w:r>
      </w:hyperlink>
      <w:r w:rsidR="00D81502">
        <w:t>.</w:t>
      </w:r>
    </w:p>
    <w:p w14:paraId="097DC125" w14:textId="77777777" w:rsidR="00555493" w:rsidRDefault="00FC541A">
      <w:pPr>
        <w:jc w:val="both"/>
      </w:pPr>
      <w:r>
        <w:t>3. Pani/a dane osobowe będą przetwarzane na podstawie: a) art. 6 ust. 1 lit. e RODO w związku z ustawą z dnia 8 marca 1990 r. o samorządzie gminnym w celu nadania tytułu honorowego „Zasłużony dla  Gminy Nowe Piekuty” oraz Uchwałą Nr……….Rady  Gminy Nowe Piekuty z dnia……………….. w sprawie ustalenia zasad i trybu nadawania tytułu honorowego „Zasłużony dla  Gminy Nowe Piekuty”; b) w pozostałych przypadkach Pani/a dane osobowe przetwarzane są wyłącznie na podstawie wcześniej udzielonej zgody w zakresie i celu określonym w treści zgody.</w:t>
      </w:r>
    </w:p>
    <w:p w14:paraId="38676AE7" w14:textId="77777777" w:rsidR="00555493" w:rsidRDefault="00FC541A">
      <w:pPr>
        <w:jc w:val="both"/>
      </w:pPr>
      <w:r>
        <w:t xml:space="preserve">4. W związku z przetwarzaniem danych w celach o których mowa w pkt </w:t>
      </w:r>
      <w:r>
        <w:rPr>
          <w:color w:val="81D41A"/>
        </w:rPr>
        <w:t>3</w:t>
      </w:r>
      <w:r>
        <w:t xml:space="preserve"> odbiorcami Pani/a danych osobowych mogą być: a) organy władzy publicznej oraz podmioty wykonujące zadania publiczne lub działające na zlecenie organów władzy publicznej, w zakresie i w celach, które wynikają z przepisów powszechnie obowiązującego prawa;  b) inne podmioty, które na podstawie stosownych umów podpisanych z Gminą Nowe Piekuty przetwarzają dane osobowe.</w:t>
      </w:r>
    </w:p>
    <w:p w14:paraId="727CFE2D" w14:textId="77777777" w:rsidR="00555493" w:rsidRDefault="00FC541A">
      <w:pPr>
        <w:jc w:val="both"/>
      </w:pPr>
      <w:r>
        <w:t xml:space="preserve">5. Posiada </w:t>
      </w:r>
      <w:r w:rsidRPr="000D5D3E">
        <w:t>Pani</w:t>
      </w:r>
      <w:r>
        <w:t>/n prawo żądania dostępu do swoich danych osobowych, a także ich sprostowania (poprawiania). Przysługuje Pani/u także prawo do żądania usunięcia lub ograniczenia przetwarzania, a także sprzeciwu na przetwarzanie, przy czym przysługuje ono jedynie w sytuacji, jeżeli dalsze przetwarzanie nie jest niezbędne do wywiązania się przez Administratora z obowiązku prawnego i nie występują inne nadrzędne prawne podstawy przetwarzania.</w:t>
      </w:r>
    </w:p>
    <w:p w14:paraId="402FF185" w14:textId="77777777" w:rsidR="00555493" w:rsidRDefault="00FC541A">
      <w:pPr>
        <w:jc w:val="both"/>
      </w:pPr>
      <w:r>
        <w:t>6. W przypadku gdy przetwarzanie danych osobowych odbywa się na podstawie zgody osoby na przetwarzanie danych osobowych (art. 6 ust. 1 lit a RODO), przysługuje Pani/u prawo do cofnięcia tej zgody w dowolnym momencie. Cofnięcie to nie ma wpływu na zgodność przetwarzania, którego dokonano na podstawie zgody przed jej cofnięciem, z obowiązującym prawem.</w:t>
      </w:r>
    </w:p>
    <w:p w14:paraId="0A5147D2" w14:textId="77777777" w:rsidR="00555493" w:rsidRDefault="00FC541A">
      <w:pPr>
        <w:jc w:val="both"/>
      </w:pPr>
      <w:r>
        <w:t xml:space="preserve">7. Ma </w:t>
      </w:r>
      <w:r w:rsidRPr="000D5D3E">
        <w:t>Pani</w:t>
      </w:r>
      <w:r>
        <w:t>/n prawo wniesienia skargi na realizowane przez Administratora przetwarzanie Pani/a danych do Prezesa UODO (</w:t>
      </w:r>
      <w:hyperlink r:id="rId9">
        <w:r>
          <w:rPr>
            <w:rStyle w:val="czeinternetowe"/>
          </w:rPr>
          <w:t>www.uodo.gov.pl</w:t>
        </w:r>
      </w:hyperlink>
      <w:hyperlink>
        <w:r>
          <w:t>).</w:t>
        </w:r>
      </w:hyperlink>
    </w:p>
    <w:p w14:paraId="0C8C058B" w14:textId="48F9C816" w:rsidR="00D81502" w:rsidRDefault="00FC541A" w:rsidP="00943119">
      <w:pPr>
        <w:jc w:val="both"/>
      </w:pPr>
      <w:r>
        <w:t xml:space="preserve">8. Podanie przez </w:t>
      </w:r>
      <w:r w:rsidRPr="000D5D3E">
        <w:t>Panią</w:t>
      </w:r>
      <w:r>
        <w:t>/a danych osobowych jest obowiązkowe, w sytuacji, gdy przesłankę przetwarzania danych osobowych stanowi przepis prawa, a w pozostałym zakresie dobrowolne na podstawie wyrażonej zgody. Niepodanie danych wiąże się z brakiem możliwości nadania tytułu honorowego „Zasłużony dla Gminy Nowe Piekuty”.</w:t>
      </w:r>
    </w:p>
    <w:p w14:paraId="6A2DC3B4" w14:textId="77777777" w:rsidR="00D81502" w:rsidRDefault="00D81502" w:rsidP="00D81502">
      <w:pPr>
        <w:contextualSpacing/>
      </w:pPr>
    </w:p>
    <w:p w14:paraId="72BD5D17" w14:textId="77777777" w:rsidR="00D81502" w:rsidRDefault="00D81502" w:rsidP="00D81502">
      <w:pPr>
        <w:contextualSpacing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0BA11A5F" wp14:editId="3E7D5B8B">
                <wp:simplePos x="0" y="0"/>
                <wp:positionH relativeFrom="column">
                  <wp:posOffset>3729355</wp:posOffset>
                </wp:positionH>
                <wp:positionV relativeFrom="paragraph">
                  <wp:posOffset>-623570</wp:posOffset>
                </wp:positionV>
                <wp:extent cx="2868295" cy="496570"/>
                <wp:effectExtent l="0" t="0" r="9525" b="0"/>
                <wp:wrapNone/>
                <wp:docPr id="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760" cy="49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7CAC17" w14:textId="77777777" w:rsidR="00D81502" w:rsidRDefault="00D81502" w:rsidP="00D81502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11A5F" id="Pole tekstowe 4" o:spid="_x0000_s1026" style="position:absolute;margin-left:293.65pt;margin-top:-49.1pt;width:225.85pt;height:39.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" stroked="f" strokeweight=".18mm">
                <v:textbox>
                  <w:txbxContent>
                    <w:p w14:paraId="2B7CAC17" w14:textId="77777777" w:rsidR="00D81502" w:rsidRDefault="00D81502" w:rsidP="00D81502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</w:p>
    <w:p w14:paraId="65A93304" w14:textId="77777777" w:rsidR="00D81502" w:rsidRDefault="00D81502" w:rsidP="00D81502">
      <w:pPr>
        <w:ind w:left="-284" w:firstLine="5960"/>
        <w:contextualSpacing/>
        <w:rPr>
          <w:b/>
        </w:rPr>
      </w:pPr>
      <w:r>
        <w:rPr>
          <w:b/>
        </w:rPr>
        <w:t xml:space="preserve">Załącznik Nr 5 </w:t>
      </w:r>
    </w:p>
    <w:p w14:paraId="2716FD71" w14:textId="77777777" w:rsidR="00D81502" w:rsidRDefault="00D81502" w:rsidP="00D81502">
      <w:pPr>
        <w:ind w:left="-284" w:firstLine="5960"/>
        <w:contextualSpacing/>
      </w:pPr>
      <w:r>
        <w:t>do Regulaminu nadawania tytułu</w:t>
      </w:r>
    </w:p>
    <w:p w14:paraId="38059B7D" w14:textId="77777777" w:rsidR="00D81502" w:rsidRDefault="00D81502" w:rsidP="00D81502">
      <w:pPr>
        <w:ind w:left="-284" w:firstLine="5960"/>
        <w:contextualSpacing/>
      </w:pPr>
      <w:r>
        <w:t>„Zasłużony dla Gminy Nowe Piekuty”</w:t>
      </w:r>
    </w:p>
    <w:p w14:paraId="4A2AD02B" w14:textId="77777777" w:rsidR="00D81502" w:rsidRDefault="00D81502" w:rsidP="00D81502">
      <w:pPr>
        <w:ind w:left="-284" w:firstLine="5960"/>
        <w:contextualSpacing/>
      </w:pPr>
    </w:p>
    <w:p w14:paraId="6780DF94" w14:textId="77777777" w:rsidR="00D81502" w:rsidRDefault="00D81502" w:rsidP="00D81502">
      <w:pPr>
        <w:ind w:left="-284" w:firstLine="5960"/>
        <w:contextualSpacing/>
      </w:pPr>
    </w:p>
    <w:p w14:paraId="560E286D" w14:textId="77777777" w:rsidR="00D81502" w:rsidRDefault="00D81502" w:rsidP="00D81502">
      <w:pPr>
        <w:ind w:left="-284" w:firstLine="5960"/>
        <w:contextualSpacing/>
      </w:pPr>
    </w:p>
    <w:p w14:paraId="7831BA81" w14:textId="77777777" w:rsidR="00D81502" w:rsidRDefault="00D81502" w:rsidP="00D81502">
      <w:pPr>
        <w:ind w:left="-284" w:firstLine="5960"/>
        <w:contextualSpacing/>
      </w:pPr>
    </w:p>
    <w:p w14:paraId="26CCF00F" w14:textId="77777777" w:rsidR="00D81502" w:rsidRPr="00891BD8" w:rsidRDefault="00D81502" w:rsidP="00D81502">
      <w:pPr>
        <w:tabs>
          <w:tab w:val="left" w:pos="3544"/>
        </w:tabs>
        <w:contextualSpacing/>
        <w:jc w:val="center"/>
        <w:rPr>
          <w:b/>
        </w:rPr>
      </w:pPr>
      <w:r w:rsidRPr="00891BD8">
        <w:rPr>
          <w:b/>
        </w:rPr>
        <w:t>AKT NADANIA</w:t>
      </w:r>
    </w:p>
    <w:p w14:paraId="1F223968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7F0108F8" w14:textId="168270BB" w:rsidR="00D81502" w:rsidRDefault="00A04462" w:rsidP="00D81502">
      <w:pPr>
        <w:tabs>
          <w:tab w:val="left" w:pos="3544"/>
        </w:tabs>
        <w:contextualSpacing/>
        <w:jc w:val="center"/>
      </w:pPr>
      <w:r>
        <w:t>RADA GMINY NOWE PIEKUTY</w:t>
      </w:r>
    </w:p>
    <w:p w14:paraId="65C20927" w14:textId="77777777" w:rsidR="00D81502" w:rsidRDefault="00D81502" w:rsidP="00D81502">
      <w:pPr>
        <w:tabs>
          <w:tab w:val="left" w:pos="3544"/>
        </w:tabs>
        <w:contextualSpacing/>
        <w:jc w:val="center"/>
      </w:pPr>
      <w:r>
        <w:t>na mocy uchwały Nr ………………                                                                                                                                            z dnia ……………………</w:t>
      </w:r>
    </w:p>
    <w:p w14:paraId="5FE60F22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17DF6FC2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71CF283C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33477FEE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5903AA4C" w14:textId="77777777" w:rsidR="00D81502" w:rsidRDefault="00D81502" w:rsidP="00D81502">
      <w:pPr>
        <w:tabs>
          <w:tab w:val="left" w:pos="3544"/>
        </w:tabs>
        <w:contextualSpacing/>
        <w:jc w:val="center"/>
      </w:pPr>
      <w:r>
        <w:t>NADAJE PANU/I</w:t>
      </w:r>
    </w:p>
    <w:p w14:paraId="7CA90178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7AAA4CF4" w14:textId="77777777" w:rsidR="00D81502" w:rsidRDefault="00D81502" w:rsidP="00D81502">
      <w:pPr>
        <w:tabs>
          <w:tab w:val="left" w:pos="3544"/>
        </w:tabs>
        <w:contextualSpacing/>
        <w:jc w:val="center"/>
      </w:pPr>
      <w:r>
        <w:t>………………………..………………………………..                                                                                                                             (imię i nazwisko)</w:t>
      </w:r>
    </w:p>
    <w:p w14:paraId="72573049" w14:textId="77777777" w:rsidR="00D81502" w:rsidRDefault="00D81502" w:rsidP="00D81502">
      <w:pPr>
        <w:tabs>
          <w:tab w:val="left" w:pos="3544"/>
        </w:tabs>
        <w:contextualSpacing/>
        <w:jc w:val="center"/>
      </w:pPr>
    </w:p>
    <w:p w14:paraId="15E46645" w14:textId="77777777" w:rsidR="00D81502" w:rsidRPr="00891BD8" w:rsidRDefault="00D81502" w:rsidP="00D81502">
      <w:pPr>
        <w:contextualSpacing/>
        <w:jc w:val="center"/>
        <w:rPr>
          <w:b/>
        </w:rPr>
      </w:pPr>
      <w:r w:rsidRPr="00891BD8">
        <w:rPr>
          <w:b/>
        </w:rPr>
        <w:t>TYTUŁ</w:t>
      </w:r>
    </w:p>
    <w:p w14:paraId="76342161" w14:textId="77777777" w:rsidR="00D81502" w:rsidRPr="00891BD8" w:rsidRDefault="00D81502" w:rsidP="00D81502">
      <w:pPr>
        <w:contextualSpacing/>
        <w:jc w:val="center"/>
        <w:rPr>
          <w:b/>
        </w:rPr>
      </w:pPr>
      <w:r w:rsidRPr="00891BD8">
        <w:rPr>
          <w:b/>
        </w:rPr>
        <w:t>ZASŁUŻONY DLA GMINY NOWE PIEKUTY</w:t>
      </w:r>
    </w:p>
    <w:p w14:paraId="48F18EE8" w14:textId="77777777" w:rsidR="00D81502" w:rsidRDefault="00D81502" w:rsidP="00D81502">
      <w:pPr>
        <w:contextualSpacing/>
      </w:pPr>
    </w:p>
    <w:p w14:paraId="7604401B" w14:textId="77777777" w:rsidR="00D81502" w:rsidRDefault="00D81502" w:rsidP="00D81502">
      <w:pPr>
        <w:ind w:left="-284"/>
        <w:contextualSpacing/>
        <w:jc w:val="center"/>
      </w:pPr>
      <w:r>
        <w:t>jako wyraz najwyższego wyróżnienia i uznania</w:t>
      </w:r>
    </w:p>
    <w:p w14:paraId="1C1C463E" w14:textId="77777777" w:rsidR="00D81502" w:rsidRDefault="00D81502" w:rsidP="00D81502">
      <w:pPr>
        <w:ind w:left="-284"/>
        <w:contextualSpacing/>
        <w:jc w:val="center"/>
      </w:pPr>
    </w:p>
    <w:p w14:paraId="03BF8AE0" w14:textId="77777777" w:rsidR="00D81502" w:rsidRDefault="00D81502" w:rsidP="00D81502">
      <w:pPr>
        <w:ind w:left="-284"/>
        <w:contextualSpacing/>
        <w:jc w:val="center"/>
      </w:pPr>
    </w:p>
    <w:p w14:paraId="663F5863" w14:textId="77777777" w:rsidR="00D81502" w:rsidRDefault="00D81502" w:rsidP="00D81502">
      <w:pPr>
        <w:ind w:left="-284"/>
        <w:contextualSpacing/>
        <w:jc w:val="center"/>
      </w:pPr>
    </w:p>
    <w:p w14:paraId="272EC3D4" w14:textId="77777777" w:rsidR="00D81502" w:rsidRDefault="00D81502" w:rsidP="00D81502">
      <w:pPr>
        <w:ind w:left="-284"/>
        <w:contextualSpacing/>
        <w:jc w:val="center"/>
      </w:pPr>
    </w:p>
    <w:p w14:paraId="481B6B24" w14:textId="77777777" w:rsidR="00D81502" w:rsidRDefault="00D81502" w:rsidP="00D81502">
      <w:pPr>
        <w:ind w:left="-284"/>
        <w:contextualSpacing/>
        <w:jc w:val="center"/>
      </w:pPr>
    </w:p>
    <w:p w14:paraId="5EEA16B9" w14:textId="77777777" w:rsidR="00D81502" w:rsidRDefault="00D81502" w:rsidP="00D81502">
      <w:pPr>
        <w:ind w:left="-284"/>
        <w:contextualSpacing/>
        <w:jc w:val="center"/>
      </w:pPr>
    </w:p>
    <w:p w14:paraId="55769E75" w14:textId="77777777" w:rsidR="00D81502" w:rsidRDefault="00D81502" w:rsidP="00D81502">
      <w:pPr>
        <w:ind w:left="-284"/>
        <w:contextualSpacing/>
        <w:jc w:val="center"/>
      </w:pPr>
    </w:p>
    <w:p w14:paraId="42A9D3E2" w14:textId="77777777" w:rsidR="00D81502" w:rsidRDefault="00D81502" w:rsidP="00D81502">
      <w:pPr>
        <w:ind w:left="-284" w:firstLine="992"/>
        <w:contextualSpacing/>
      </w:pPr>
      <w:r>
        <w:t>Przewodniczący Rady Gminy                                                             Wójt Gminy</w:t>
      </w:r>
    </w:p>
    <w:p w14:paraId="083255BA" w14:textId="77777777" w:rsidR="00D81502" w:rsidRDefault="00D81502" w:rsidP="00D81502">
      <w:pPr>
        <w:ind w:left="-284" w:firstLine="992"/>
        <w:contextualSpacing/>
      </w:pPr>
      <w:r>
        <w:t xml:space="preserve">………………………………………….                                                ………………………………………                                                                    </w:t>
      </w:r>
    </w:p>
    <w:p w14:paraId="0E0F8522" w14:textId="77777777" w:rsidR="00D81502" w:rsidRDefault="00D81502" w:rsidP="00D81502">
      <w:pPr>
        <w:ind w:left="-284" w:firstLine="992"/>
        <w:contextualSpacing/>
      </w:pPr>
    </w:p>
    <w:p w14:paraId="0473248D" w14:textId="77777777" w:rsidR="00D81502" w:rsidRDefault="00D81502" w:rsidP="00D81502">
      <w:pPr>
        <w:ind w:left="-284" w:firstLine="992"/>
        <w:contextualSpacing/>
      </w:pPr>
    </w:p>
    <w:p w14:paraId="504DD55E" w14:textId="77777777" w:rsidR="00D81502" w:rsidRDefault="00D81502" w:rsidP="00D81502">
      <w:pPr>
        <w:ind w:left="-284" w:firstLine="992"/>
        <w:contextualSpacing/>
      </w:pPr>
    </w:p>
    <w:p w14:paraId="54FF4E10" w14:textId="77777777" w:rsidR="00D81502" w:rsidRDefault="00D81502" w:rsidP="00D81502">
      <w:pPr>
        <w:ind w:left="-284" w:firstLine="992"/>
        <w:contextualSpacing/>
      </w:pPr>
    </w:p>
    <w:p w14:paraId="6162B0A0" w14:textId="77777777" w:rsidR="00D81502" w:rsidRDefault="00D81502" w:rsidP="00D81502">
      <w:pPr>
        <w:ind w:left="-284" w:firstLine="992"/>
        <w:contextualSpacing/>
      </w:pPr>
    </w:p>
    <w:p w14:paraId="221ECAC9" w14:textId="77777777" w:rsidR="00D81502" w:rsidRDefault="00D81502" w:rsidP="00D81502">
      <w:pPr>
        <w:ind w:left="-284" w:firstLine="992"/>
        <w:contextualSpacing/>
      </w:pPr>
    </w:p>
    <w:p w14:paraId="125640A3" w14:textId="77777777" w:rsidR="00D81502" w:rsidRDefault="00D81502" w:rsidP="00D81502">
      <w:pPr>
        <w:ind w:left="-284" w:firstLine="992"/>
        <w:contextualSpacing/>
      </w:pPr>
      <w:r>
        <w:t xml:space="preserve">                                                                </w:t>
      </w:r>
    </w:p>
    <w:p w14:paraId="11FA68DC" w14:textId="77777777" w:rsidR="00D81502" w:rsidRDefault="00D81502" w:rsidP="00D81502">
      <w:pPr>
        <w:contextualSpacing/>
        <w:jc w:val="center"/>
      </w:pPr>
      <w:r>
        <w:t>(pieczęć)</w:t>
      </w:r>
    </w:p>
    <w:p w14:paraId="4E9589E0" w14:textId="77777777" w:rsidR="00D81502" w:rsidRDefault="00D81502" w:rsidP="00D81502">
      <w:pPr>
        <w:contextualSpacing/>
        <w:jc w:val="center"/>
      </w:pPr>
    </w:p>
    <w:p w14:paraId="59D73AED" w14:textId="77777777" w:rsidR="00D81502" w:rsidRDefault="00D81502" w:rsidP="00D81502">
      <w:pPr>
        <w:contextualSpacing/>
        <w:jc w:val="center"/>
      </w:pPr>
    </w:p>
    <w:p w14:paraId="30FC8D29" w14:textId="77777777" w:rsidR="00D81502" w:rsidRDefault="00D81502" w:rsidP="00D81502">
      <w:pPr>
        <w:contextualSpacing/>
        <w:jc w:val="center"/>
      </w:pPr>
    </w:p>
    <w:p w14:paraId="0711DC1C" w14:textId="77777777" w:rsidR="00D81502" w:rsidRDefault="00D81502" w:rsidP="00D81502">
      <w:pPr>
        <w:contextualSpacing/>
      </w:pPr>
      <w:r>
        <w:t>Nowe Piekuty dnia …………………………</w:t>
      </w:r>
    </w:p>
    <w:p w14:paraId="39B879EC" w14:textId="5335BFAA" w:rsidR="00891BD8" w:rsidRPr="00D81502" w:rsidRDefault="00D81502" w:rsidP="00943119">
      <w:pPr>
        <w:ind w:left="4956"/>
        <w:contextualSpacing/>
      </w:pPr>
      <w:r>
        <w:rPr>
          <w:b/>
          <w:sz w:val="20"/>
          <w:szCs w:val="20"/>
        </w:rPr>
        <w:lastRenderedPageBreak/>
        <w:t>Załącznik Nr 6</w:t>
      </w:r>
      <w:r w:rsidRPr="00D81502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 </w:t>
      </w:r>
      <w:r w:rsidR="00FC541A" w:rsidRPr="00D81502">
        <w:rPr>
          <w:sz w:val="20"/>
          <w:szCs w:val="20"/>
        </w:rPr>
        <w:t>do</w:t>
      </w:r>
      <w:r w:rsidRPr="00D81502">
        <w:rPr>
          <w:sz w:val="20"/>
          <w:szCs w:val="20"/>
        </w:rPr>
        <w:t xml:space="preserve"> R</w:t>
      </w:r>
      <w:r w:rsidR="00FC541A" w:rsidRPr="00D81502">
        <w:rPr>
          <w:sz w:val="20"/>
          <w:szCs w:val="20"/>
        </w:rPr>
        <w:t>egulaminu</w:t>
      </w:r>
      <w:r w:rsidRPr="00D81502">
        <w:rPr>
          <w:b/>
          <w:sz w:val="20"/>
          <w:szCs w:val="20"/>
        </w:rPr>
        <w:t xml:space="preserve"> </w:t>
      </w:r>
      <w:r w:rsidR="00891BD8" w:rsidRPr="00D81502">
        <w:rPr>
          <w:sz w:val="20"/>
          <w:szCs w:val="20"/>
        </w:rPr>
        <w:t xml:space="preserve">nadawania </w:t>
      </w:r>
      <w:r w:rsidRPr="00D81502">
        <w:rPr>
          <w:sz w:val="20"/>
          <w:szCs w:val="20"/>
        </w:rPr>
        <w:t xml:space="preserve">tytułu                                                                                                                             </w:t>
      </w:r>
      <w:r w:rsidR="00891BD8" w:rsidRPr="00D81502">
        <w:rPr>
          <w:sz w:val="20"/>
          <w:szCs w:val="20"/>
        </w:rPr>
        <w:t>„Zasłużony dla Gminy Nowe Piekuty”</w:t>
      </w:r>
    </w:p>
    <w:p w14:paraId="458D0F95" w14:textId="77777777" w:rsidR="00555493" w:rsidRDefault="00FC541A">
      <w:pPr>
        <w:ind w:left="5664"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0" distR="0" simplePos="0" relativeHeight="2" behindDoc="0" locked="0" layoutInCell="1" allowOverlap="1" wp14:anchorId="0857FE53" wp14:editId="32C479E3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4874895" cy="4231640"/>
            <wp:effectExtent l="0" t="0" r="0" b="0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B8DDC" w14:textId="77777777" w:rsidR="00555493" w:rsidRDefault="00555493">
      <w:pPr>
        <w:jc w:val="center"/>
      </w:pPr>
    </w:p>
    <w:p w14:paraId="1D9E1CBF" w14:textId="77777777" w:rsidR="00555493" w:rsidRDefault="00FC541A">
      <w:pPr>
        <w:pStyle w:val="Zawartoramki"/>
        <w:spacing w:after="0"/>
        <w:jc w:val="center"/>
        <w:rPr>
          <w:b/>
        </w:rPr>
      </w:pPr>
      <w:r>
        <w:rPr>
          <w:b/>
          <w:color w:val="000000"/>
        </w:rPr>
        <w:t>WZÓR</w:t>
      </w:r>
    </w:p>
    <w:p w14:paraId="55C18D79" w14:textId="77777777" w:rsidR="00555493" w:rsidRDefault="00FC541A">
      <w:pPr>
        <w:pStyle w:val="Zawartoramki"/>
        <w:spacing w:after="0"/>
        <w:jc w:val="center"/>
        <w:rPr>
          <w:b/>
        </w:rPr>
      </w:pPr>
      <w:r>
        <w:rPr>
          <w:b/>
          <w:color w:val="000000"/>
        </w:rPr>
        <w:t>MEDALU PAMIĄTKOWEGO „ZASŁUŻONY DLA GMINY NOWE PIEKUTY”</w:t>
      </w:r>
    </w:p>
    <w:p w14:paraId="7D5D3CBC" w14:textId="77777777" w:rsidR="00555493" w:rsidRDefault="00555493">
      <w:pPr>
        <w:jc w:val="center"/>
      </w:pPr>
    </w:p>
    <w:p w14:paraId="7CEFFA12" w14:textId="77777777" w:rsidR="00555493" w:rsidRDefault="00555493">
      <w:pPr>
        <w:jc w:val="center"/>
      </w:pPr>
    </w:p>
    <w:p w14:paraId="1D597575" w14:textId="77777777" w:rsidR="00555493" w:rsidRDefault="00555493">
      <w:pPr>
        <w:jc w:val="center"/>
      </w:pPr>
    </w:p>
    <w:p w14:paraId="0BFBD928" w14:textId="77777777" w:rsidR="00555493" w:rsidRDefault="00555493">
      <w:pPr>
        <w:jc w:val="center"/>
      </w:pPr>
    </w:p>
    <w:p w14:paraId="57C68A3A" w14:textId="77777777" w:rsidR="00555493" w:rsidRDefault="00555493">
      <w:pPr>
        <w:jc w:val="center"/>
      </w:pPr>
    </w:p>
    <w:p w14:paraId="76B1C3D6" w14:textId="77777777" w:rsidR="00555493" w:rsidRDefault="00555493">
      <w:pPr>
        <w:jc w:val="center"/>
      </w:pPr>
    </w:p>
    <w:p w14:paraId="1CB2D0BF" w14:textId="77777777" w:rsidR="00555493" w:rsidRDefault="00555493">
      <w:pPr>
        <w:jc w:val="center"/>
      </w:pPr>
    </w:p>
    <w:p w14:paraId="12FEE75C" w14:textId="77777777" w:rsidR="00555493" w:rsidRDefault="00555493">
      <w:pPr>
        <w:jc w:val="center"/>
      </w:pPr>
    </w:p>
    <w:p w14:paraId="57FE8232" w14:textId="77777777" w:rsidR="00555493" w:rsidRDefault="00555493">
      <w:pPr>
        <w:jc w:val="center"/>
      </w:pPr>
    </w:p>
    <w:p w14:paraId="59D5A6D5" w14:textId="77777777" w:rsidR="00555493" w:rsidRDefault="00555493">
      <w:pPr>
        <w:jc w:val="center"/>
      </w:pPr>
    </w:p>
    <w:p w14:paraId="746E1E14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Nazwa medalu</w:t>
      </w:r>
    </w:p>
    <w:p w14:paraId="3F84EA44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„Zasłużony dla Gminy Nowe Piekuty”</w:t>
      </w:r>
    </w:p>
    <w:p w14:paraId="691BF610" w14:textId="77777777" w:rsidR="00555493" w:rsidRDefault="00555493">
      <w:pPr>
        <w:spacing w:after="0" w:line="240" w:lineRule="auto"/>
        <w:rPr>
          <w:b/>
          <w:bCs/>
        </w:rPr>
      </w:pPr>
    </w:p>
    <w:p w14:paraId="70BBA8F7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Parametry podstawowe</w:t>
      </w:r>
    </w:p>
    <w:p w14:paraId="6A4DEDCF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Średnica medalu: 70 mm </w:t>
      </w:r>
    </w:p>
    <w:p w14:paraId="4AA9158F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Materiał: mosiądz </w:t>
      </w:r>
    </w:p>
    <w:p w14:paraId="53ACF659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Grubość medalu: ok. 4–5 mm </w:t>
      </w:r>
    </w:p>
    <w:p w14:paraId="2D73A7A6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Wykończenie: patynowany mosiądz w kolorze starego złota </w:t>
      </w:r>
    </w:p>
    <w:p w14:paraId="48F353AF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Technologia wykonania: tłoczenie lub odlew z reliefem przestrzennym </w:t>
      </w:r>
    </w:p>
    <w:p w14:paraId="39DE4C3F" w14:textId="77777777" w:rsidR="00555493" w:rsidRDefault="00FC541A">
      <w:pPr>
        <w:numPr>
          <w:ilvl w:val="0"/>
          <w:numId w:val="3"/>
        </w:numPr>
        <w:spacing w:after="0" w:line="240" w:lineRule="auto"/>
      </w:pPr>
      <w:r>
        <w:t xml:space="preserve">Obrzeże: wypukłe, gładkie </w:t>
      </w:r>
    </w:p>
    <w:p w14:paraId="201FE767" w14:textId="77777777" w:rsidR="00555493" w:rsidRDefault="00555493">
      <w:pPr>
        <w:spacing w:after="0" w:line="240" w:lineRule="auto"/>
        <w:ind w:left="360"/>
      </w:pPr>
    </w:p>
    <w:p w14:paraId="02FD1E15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Awers medalu</w:t>
      </w:r>
    </w:p>
    <w:p w14:paraId="4377BFEE" w14:textId="77777777" w:rsidR="00555493" w:rsidRDefault="00FC541A">
      <w:pPr>
        <w:spacing w:after="0" w:line="240" w:lineRule="auto"/>
      </w:pPr>
      <w:r>
        <w:t>W centralnej części awersu znajduje się herb Gminy Nowe Piekuty wykonany w wyraźnym reliefie. Herb przedstawia stylizowanego orła oraz monogram z koroną, utrzymane w stylistyce medalowej i wykonane jako wypukły element kompozycji.</w:t>
      </w:r>
    </w:p>
    <w:p w14:paraId="640ADF0F" w14:textId="77777777" w:rsidR="00555493" w:rsidRDefault="00FC541A">
      <w:pPr>
        <w:spacing w:after="0" w:line="240" w:lineRule="auto"/>
      </w:pPr>
      <w:r>
        <w:t>Po obu stronach herbu, w środkowej części medalu, umieszczono wypukłe daty okolicznościowe:</w:t>
      </w:r>
    </w:p>
    <w:p w14:paraId="101C2BE0" w14:textId="77777777" w:rsidR="00555493" w:rsidRDefault="00FC541A">
      <w:pPr>
        <w:numPr>
          <w:ilvl w:val="0"/>
          <w:numId w:val="4"/>
        </w:numPr>
        <w:spacing w:after="0" w:line="240" w:lineRule="auto"/>
      </w:pPr>
      <w:r>
        <w:t xml:space="preserve">„1868” – po lewej stronie herbu, </w:t>
      </w:r>
    </w:p>
    <w:p w14:paraId="23CBF9A8" w14:textId="77777777" w:rsidR="00555493" w:rsidRDefault="00FC541A">
      <w:pPr>
        <w:numPr>
          <w:ilvl w:val="0"/>
          <w:numId w:val="4"/>
        </w:numPr>
        <w:spacing w:after="0" w:line="240" w:lineRule="auto"/>
      </w:pPr>
      <w:r>
        <w:t xml:space="preserve">„2026” – po prawej stronie herbu. </w:t>
      </w:r>
    </w:p>
    <w:p w14:paraId="63356E3B" w14:textId="77777777" w:rsidR="00555493" w:rsidRDefault="00FC541A">
      <w:pPr>
        <w:spacing w:after="0" w:line="240" w:lineRule="auto"/>
      </w:pPr>
      <w:r>
        <w:t>W górnej części medalu, po łuku, znajduje się napis wypukły:</w:t>
      </w:r>
      <w:r>
        <w:br/>
        <w:t>„GMINA”</w:t>
      </w:r>
    </w:p>
    <w:p w14:paraId="13D2C339" w14:textId="77777777" w:rsidR="00555493" w:rsidRDefault="00FC541A">
      <w:pPr>
        <w:spacing w:after="0" w:line="240" w:lineRule="auto"/>
      </w:pPr>
      <w:r>
        <w:t>W dolnej części, po łuku:</w:t>
      </w:r>
      <w:r>
        <w:br/>
        <w:t>„NOWE PIEKUTY”</w:t>
      </w:r>
    </w:p>
    <w:p w14:paraId="179829DE" w14:textId="77777777" w:rsidR="00555493" w:rsidRDefault="00FC541A">
      <w:pPr>
        <w:spacing w:after="0" w:line="240" w:lineRule="auto"/>
      </w:pPr>
      <w:r>
        <w:t>Liternictwo klasyczne, wypukłe, stylizowane na tradycyjne medalowe kroje pisma.</w:t>
      </w:r>
    </w:p>
    <w:p w14:paraId="438ADA0D" w14:textId="77777777" w:rsidR="00555493" w:rsidRDefault="00FC541A">
      <w:pPr>
        <w:spacing w:after="0" w:line="240" w:lineRule="auto"/>
      </w:pPr>
      <w:r>
        <w:t>Całość kompozycji otoczona jest podwyższonym, gładkim rantem.</w:t>
      </w:r>
    </w:p>
    <w:p w14:paraId="40DC0B99" w14:textId="77777777" w:rsidR="00555493" w:rsidRDefault="00555493">
      <w:pPr>
        <w:spacing w:after="0" w:line="240" w:lineRule="auto"/>
      </w:pPr>
    </w:p>
    <w:p w14:paraId="54B5D57B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Rewers medalu</w:t>
      </w:r>
    </w:p>
    <w:p w14:paraId="5ECBB4E9" w14:textId="77777777" w:rsidR="00555493" w:rsidRDefault="00FC541A">
      <w:pPr>
        <w:spacing w:after="0" w:line="240" w:lineRule="auto"/>
      </w:pPr>
      <w:r>
        <w:t>W centralnej części rewersu umieszczono napis rozmieszczony w kilku wierszach:</w:t>
      </w:r>
    </w:p>
    <w:p w14:paraId="47E837B2" w14:textId="77777777" w:rsidR="00555493" w:rsidRDefault="00FC541A">
      <w:pPr>
        <w:spacing w:after="0" w:line="240" w:lineRule="auto"/>
      </w:pPr>
      <w:r>
        <w:lastRenderedPageBreak/>
        <w:t>„ZASŁUŻONY</w:t>
      </w:r>
      <w:r>
        <w:br/>
        <w:t>DLA</w:t>
      </w:r>
      <w:r>
        <w:br/>
        <w:t>GMINY</w:t>
      </w:r>
      <w:r>
        <w:br/>
        <w:t>NOWE</w:t>
      </w:r>
      <w:r>
        <w:br/>
        <w:t>PIEKUTY”</w:t>
      </w:r>
    </w:p>
    <w:p w14:paraId="32AD7477" w14:textId="77777777" w:rsidR="00555493" w:rsidRDefault="00FC541A">
      <w:pPr>
        <w:spacing w:after="0" w:line="240" w:lineRule="auto"/>
      </w:pPr>
      <w:r>
        <w:t>Napis wykonany w formie wypukłego reliefu o klasycznym i reprezentacyjnym charakterze.</w:t>
      </w:r>
    </w:p>
    <w:p w14:paraId="4359DA0A" w14:textId="77777777" w:rsidR="00555493" w:rsidRDefault="00FC541A">
      <w:pPr>
        <w:spacing w:after="0" w:line="240" w:lineRule="auto"/>
      </w:pPr>
      <w:r>
        <w:t>W górnej części medalu znajduje się stylizowana, falująca wstęga w barwach flagi Polski (biało-czerwonej), wykonana w reliefie i wykończona kolorową emalią.</w:t>
      </w:r>
    </w:p>
    <w:p w14:paraId="690E7F2E" w14:textId="77777777" w:rsidR="00555493" w:rsidRDefault="00FC541A">
      <w:pPr>
        <w:spacing w:after="0" w:line="240" w:lineRule="auto"/>
      </w:pPr>
      <w:r>
        <w:t>Dolna część medalu ozdobiona jest wieńcem laurowym biegnącym symetrycznie po bokach i zamykającym kompozycję od dołu. Wieniec posiada dekoracyjny, wypukły relief.</w:t>
      </w:r>
    </w:p>
    <w:p w14:paraId="6C3207D6" w14:textId="77777777" w:rsidR="00555493" w:rsidRDefault="00FC541A">
      <w:pPr>
        <w:spacing w:after="0" w:line="240" w:lineRule="auto"/>
      </w:pPr>
      <w:r>
        <w:t>U dołu centralnie umieszczono ornament dekoracyjny podkreślający elegancki i okolicznościowy charakter medalu.</w:t>
      </w:r>
    </w:p>
    <w:p w14:paraId="56638DCF" w14:textId="77777777" w:rsidR="00555493" w:rsidRDefault="00555493">
      <w:pPr>
        <w:spacing w:after="0" w:line="240" w:lineRule="auto"/>
      </w:pPr>
    </w:p>
    <w:p w14:paraId="44441BC9" w14:textId="77777777" w:rsidR="00555493" w:rsidRDefault="00FC541A">
      <w:pPr>
        <w:spacing w:after="0" w:line="240" w:lineRule="auto"/>
        <w:rPr>
          <w:b/>
          <w:bCs/>
        </w:rPr>
      </w:pPr>
      <w:r>
        <w:rPr>
          <w:b/>
          <w:bCs/>
        </w:rPr>
        <w:t>Wykończenie i kolorystyka</w:t>
      </w:r>
    </w:p>
    <w:p w14:paraId="03EAC2D8" w14:textId="77777777" w:rsidR="00555493" w:rsidRDefault="00FC541A">
      <w:pPr>
        <w:numPr>
          <w:ilvl w:val="0"/>
          <w:numId w:val="5"/>
        </w:numPr>
        <w:spacing w:after="0" w:line="240" w:lineRule="auto"/>
      </w:pPr>
      <w:r>
        <w:t xml:space="preserve">medal wykonany z mosiądzu z efektem starego złota, </w:t>
      </w:r>
    </w:p>
    <w:p w14:paraId="60417D42" w14:textId="77777777" w:rsidR="00555493" w:rsidRDefault="00FC541A">
      <w:pPr>
        <w:pStyle w:val="Zawartoramki"/>
        <w:numPr>
          <w:ilvl w:val="0"/>
          <w:numId w:val="5"/>
        </w:numPr>
        <w:spacing w:after="0" w:line="240" w:lineRule="auto"/>
      </w:pPr>
      <w:r>
        <w:t xml:space="preserve">powierzchnia medalu matowa, lekko patynowana, </w:t>
      </w:r>
    </w:p>
    <w:p w14:paraId="4B6F2DEF" w14:textId="77777777" w:rsidR="00555493" w:rsidRDefault="00FC541A">
      <w:pPr>
        <w:numPr>
          <w:ilvl w:val="0"/>
          <w:numId w:val="5"/>
        </w:numPr>
        <w:spacing w:after="0" w:line="240" w:lineRule="auto"/>
      </w:pPr>
      <w:r>
        <w:t xml:space="preserve">elementy wypukłe polerowane dla podkreślenia reliefu, </w:t>
      </w:r>
    </w:p>
    <w:p w14:paraId="03420551" w14:textId="77777777" w:rsidR="00555493" w:rsidRDefault="00FC541A">
      <w:pPr>
        <w:numPr>
          <w:ilvl w:val="0"/>
          <w:numId w:val="5"/>
        </w:numPr>
        <w:spacing w:after="0" w:line="240" w:lineRule="auto"/>
      </w:pPr>
      <w:r>
        <w:t xml:space="preserve">wstęga w barwach Polski wykończona emalią kolorową, </w:t>
      </w:r>
    </w:p>
    <w:p w14:paraId="16D29F96" w14:textId="77777777" w:rsidR="00555493" w:rsidRDefault="00FC541A">
      <w:pPr>
        <w:numPr>
          <w:ilvl w:val="0"/>
          <w:numId w:val="5"/>
        </w:numPr>
        <w:spacing w:after="0" w:line="240" w:lineRule="auto"/>
      </w:pPr>
      <w:r>
        <w:t xml:space="preserve">relief wyraźny i głęboki, zapewniający reprezentacyjny i elegancki wygląd medalu, </w:t>
      </w:r>
    </w:p>
    <w:p w14:paraId="294108F3" w14:textId="77777777" w:rsidR="00555493" w:rsidRDefault="00FC541A">
      <w:pPr>
        <w:numPr>
          <w:ilvl w:val="0"/>
          <w:numId w:val="5"/>
        </w:numPr>
        <w:spacing w:after="0" w:line="240" w:lineRule="auto"/>
        <w:rPr>
          <w:b/>
          <w:bCs/>
        </w:rPr>
      </w:pPr>
      <w:r>
        <w:t>całość utrzymana w klasycznej stylistyce medalowej o charakterze jubileuszowym i pamiątkowym.</w:t>
      </w:r>
    </w:p>
    <w:p w14:paraId="3F011962" w14:textId="77777777" w:rsidR="00555493" w:rsidRDefault="00555493">
      <w:pPr>
        <w:ind w:left="5676"/>
        <w:contextualSpacing/>
      </w:pPr>
    </w:p>
    <w:p w14:paraId="2837ACE7" w14:textId="77777777" w:rsidR="00555493" w:rsidRDefault="00555493">
      <w:pPr>
        <w:ind w:left="5676"/>
        <w:contextualSpacing/>
      </w:pPr>
    </w:p>
    <w:p w14:paraId="7AF0EDC2" w14:textId="77777777" w:rsidR="00555493" w:rsidRDefault="00555493">
      <w:pPr>
        <w:ind w:left="5676"/>
        <w:contextualSpacing/>
      </w:pPr>
    </w:p>
    <w:p w14:paraId="07DE3580" w14:textId="77777777" w:rsidR="00555493" w:rsidRDefault="00555493">
      <w:pPr>
        <w:ind w:left="5676"/>
        <w:contextualSpacing/>
      </w:pPr>
    </w:p>
    <w:p w14:paraId="72B71317" w14:textId="77777777" w:rsidR="00555493" w:rsidRDefault="00555493">
      <w:pPr>
        <w:ind w:left="5676"/>
        <w:contextualSpacing/>
      </w:pPr>
    </w:p>
    <w:p w14:paraId="74643DE8" w14:textId="77777777" w:rsidR="00555493" w:rsidRDefault="00555493">
      <w:pPr>
        <w:ind w:left="5676"/>
        <w:contextualSpacing/>
      </w:pPr>
    </w:p>
    <w:p w14:paraId="44A7E47E" w14:textId="77777777" w:rsidR="00555493" w:rsidRDefault="00555493">
      <w:pPr>
        <w:ind w:left="5676"/>
        <w:contextualSpacing/>
      </w:pPr>
    </w:p>
    <w:p w14:paraId="77F58F4F" w14:textId="77777777" w:rsidR="00555493" w:rsidRDefault="00555493">
      <w:pPr>
        <w:ind w:left="5676"/>
        <w:contextualSpacing/>
      </w:pPr>
    </w:p>
    <w:p w14:paraId="2287CC3A" w14:textId="77777777" w:rsidR="00555493" w:rsidRDefault="00555493">
      <w:pPr>
        <w:ind w:left="5676"/>
        <w:contextualSpacing/>
      </w:pPr>
    </w:p>
    <w:p w14:paraId="4EB290BB" w14:textId="77777777" w:rsidR="00555493" w:rsidRDefault="00555493">
      <w:pPr>
        <w:ind w:left="5676"/>
        <w:contextualSpacing/>
      </w:pPr>
    </w:p>
    <w:p w14:paraId="33673099" w14:textId="77777777" w:rsidR="00555493" w:rsidRDefault="00555493">
      <w:pPr>
        <w:ind w:left="5676"/>
        <w:contextualSpacing/>
      </w:pPr>
    </w:p>
    <w:p w14:paraId="18C02F2F" w14:textId="77777777" w:rsidR="00555493" w:rsidRDefault="00555493">
      <w:pPr>
        <w:ind w:left="5676"/>
        <w:contextualSpacing/>
      </w:pPr>
    </w:p>
    <w:p w14:paraId="1FDECA22" w14:textId="77777777" w:rsidR="00555493" w:rsidRDefault="00555493">
      <w:pPr>
        <w:ind w:left="5676"/>
        <w:contextualSpacing/>
      </w:pPr>
    </w:p>
    <w:p w14:paraId="40FD4CB3" w14:textId="77777777" w:rsidR="00555493" w:rsidRDefault="00555493">
      <w:pPr>
        <w:ind w:left="5676"/>
        <w:contextualSpacing/>
      </w:pPr>
    </w:p>
    <w:p w14:paraId="50743A68" w14:textId="77777777" w:rsidR="00555493" w:rsidRDefault="00555493">
      <w:pPr>
        <w:ind w:left="5676"/>
        <w:contextualSpacing/>
      </w:pPr>
    </w:p>
    <w:p w14:paraId="15F17748" w14:textId="77777777" w:rsidR="00555493" w:rsidRDefault="00555493">
      <w:pPr>
        <w:ind w:left="5676"/>
        <w:contextualSpacing/>
      </w:pPr>
    </w:p>
    <w:p w14:paraId="6B79D447" w14:textId="77777777" w:rsidR="00555493" w:rsidRDefault="00555493">
      <w:pPr>
        <w:ind w:left="5676"/>
        <w:contextualSpacing/>
      </w:pPr>
    </w:p>
    <w:p w14:paraId="3BD1A0CE" w14:textId="77777777" w:rsidR="00555493" w:rsidRDefault="00555493">
      <w:pPr>
        <w:ind w:left="5676"/>
        <w:contextualSpacing/>
      </w:pPr>
    </w:p>
    <w:p w14:paraId="7412BFCC" w14:textId="77777777" w:rsidR="00555493" w:rsidRDefault="00555493">
      <w:pPr>
        <w:ind w:left="5676"/>
        <w:contextualSpacing/>
      </w:pPr>
    </w:p>
    <w:p w14:paraId="0E54E176" w14:textId="77777777" w:rsidR="00555493" w:rsidRDefault="00555493">
      <w:pPr>
        <w:ind w:left="5676"/>
        <w:contextualSpacing/>
      </w:pPr>
    </w:p>
    <w:p w14:paraId="695A1227" w14:textId="77777777" w:rsidR="00555493" w:rsidRDefault="00555493">
      <w:pPr>
        <w:ind w:left="5676"/>
        <w:contextualSpacing/>
      </w:pPr>
    </w:p>
    <w:p w14:paraId="3F775B67" w14:textId="77777777" w:rsidR="00555493" w:rsidRDefault="00555493">
      <w:pPr>
        <w:ind w:left="5676"/>
        <w:contextualSpacing/>
      </w:pPr>
    </w:p>
    <w:p w14:paraId="60FA5436" w14:textId="77777777" w:rsidR="00555493" w:rsidRDefault="00555493">
      <w:pPr>
        <w:ind w:left="5676"/>
        <w:contextualSpacing/>
      </w:pPr>
    </w:p>
    <w:p w14:paraId="7E7D74A1" w14:textId="77777777" w:rsidR="00555493" w:rsidRDefault="00555493">
      <w:pPr>
        <w:ind w:left="5676"/>
        <w:contextualSpacing/>
      </w:pPr>
    </w:p>
    <w:p w14:paraId="147E8DA3" w14:textId="77777777" w:rsidR="00891BD8" w:rsidRDefault="00891BD8" w:rsidP="00891BD8">
      <w:pPr>
        <w:ind w:left="-284" w:firstLine="5960"/>
        <w:contextualSpacing/>
        <w:jc w:val="center"/>
      </w:pPr>
    </w:p>
    <w:p w14:paraId="4EF0863C" w14:textId="77777777" w:rsidR="00891BD8" w:rsidRDefault="00891BD8">
      <w:pPr>
        <w:ind w:left="-284" w:firstLine="5960"/>
        <w:contextualSpacing/>
        <w:jc w:val="center"/>
      </w:pPr>
    </w:p>
    <w:sectPr w:rsidR="00891BD8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35B8C"/>
    <w:multiLevelType w:val="multilevel"/>
    <w:tmpl w:val="8980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10E726B7"/>
    <w:multiLevelType w:val="multilevel"/>
    <w:tmpl w:val="F2CE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4972924"/>
    <w:multiLevelType w:val="multilevel"/>
    <w:tmpl w:val="2B52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2A900CC8"/>
    <w:multiLevelType w:val="multilevel"/>
    <w:tmpl w:val="233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2B8122ED"/>
    <w:multiLevelType w:val="multilevel"/>
    <w:tmpl w:val="3812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3BBD13DB"/>
    <w:multiLevelType w:val="multilevel"/>
    <w:tmpl w:val="E90028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072D1"/>
    <w:multiLevelType w:val="multilevel"/>
    <w:tmpl w:val="0578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4D0B5209"/>
    <w:multiLevelType w:val="multilevel"/>
    <w:tmpl w:val="BAE2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67B009D8"/>
    <w:multiLevelType w:val="multilevel"/>
    <w:tmpl w:val="9AE025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8C52212"/>
    <w:multiLevelType w:val="multilevel"/>
    <w:tmpl w:val="ACA81E1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8162A"/>
    <w:multiLevelType w:val="multilevel"/>
    <w:tmpl w:val="1400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70E9718E"/>
    <w:multiLevelType w:val="multilevel"/>
    <w:tmpl w:val="58A0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7848323C"/>
    <w:multiLevelType w:val="multilevel"/>
    <w:tmpl w:val="E348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78C9079F"/>
    <w:multiLevelType w:val="multilevel"/>
    <w:tmpl w:val="2BB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1"/>
  </w:num>
  <w:num w:numId="5">
    <w:abstractNumId w:val="13"/>
  </w:num>
  <w:num w:numId="6">
    <w:abstractNumId w:val="6"/>
  </w:num>
  <w:num w:numId="7">
    <w:abstractNumId w:val="2"/>
  </w:num>
  <w:num w:numId="8">
    <w:abstractNumId w:val="0"/>
  </w:num>
  <w:num w:numId="9">
    <w:abstractNumId w:val="11"/>
  </w:num>
  <w:num w:numId="10">
    <w:abstractNumId w:val="3"/>
  </w:num>
  <w:num w:numId="11">
    <w:abstractNumId w:val="4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93"/>
    <w:rsid w:val="00010322"/>
    <w:rsid w:val="000D5D3E"/>
    <w:rsid w:val="001379FE"/>
    <w:rsid w:val="002C6026"/>
    <w:rsid w:val="00304F1A"/>
    <w:rsid w:val="00555493"/>
    <w:rsid w:val="00891BD8"/>
    <w:rsid w:val="00943119"/>
    <w:rsid w:val="00A04462"/>
    <w:rsid w:val="00C363E8"/>
    <w:rsid w:val="00D81502"/>
    <w:rsid w:val="00DB5C7F"/>
    <w:rsid w:val="00FC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3FA21"/>
  <w15:docId w15:val="{AA6CF66C-E57D-4F96-8AAF-BD5DE647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7A9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677A9D"/>
    <w:rPr>
      <w:color w:val="0563C1" w:themeColor="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677A9D"/>
    <w:pPr>
      <w:spacing w:line="480" w:lineRule="auto"/>
      <w:ind w:left="720"/>
      <w:contextualSpacing/>
    </w:pPr>
  </w:style>
  <w:style w:type="paragraph" w:customStyle="1" w:styleId="Zawartoramki">
    <w:name w:val="Zawartość ramki"/>
    <w:basedOn w:val="Normalny"/>
    <w:qFormat/>
    <w:rsid w:val="006504B0"/>
  </w:style>
  <w:style w:type="table" w:styleId="Tabela-Siatka">
    <w:name w:val="Table Grid"/>
    <w:basedOn w:val="Standardowy"/>
    <w:uiPriority w:val="39"/>
    <w:rsid w:val="0067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32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D815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r.andrzejewski@szkoleniaprawnicze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.r.andrzejewski@szkoleniaprawnicze.com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odo.gov.pl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od.r.andrzejewski@szkoleniaprawnicze.com.p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uodo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3746</Words>
  <Characters>22481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epruszynska</dc:creator>
  <dc:description/>
  <cp:lastModifiedBy>epruszynska</cp:lastModifiedBy>
  <cp:revision>4</cp:revision>
  <cp:lastPrinted>2026-06-01T13:49:00Z</cp:lastPrinted>
  <dcterms:created xsi:type="dcterms:W3CDTF">2026-06-01T13:04:00Z</dcterms:created>
  <dcterms:modified xsi:type="dcterms:W3CDTF">2026-06-02T10:00:00Z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